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25" w:rsidRPr="009D279B" w:rsidRDefault="00FC5425" w:rsidP="00FC5425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sz w:val="28"/>
        </w:rPr>
      </w:pPr>
      <w:r>
        <w:rPr>
          <w:rFonts w:ascii="Times New Roman" w:eastAsia="Calibri" w:hAnsi="Times New Roman" w:cs="Microsoft Sans Serif"/>
          <w:noProof/>
          <w:sz w:val="28"/>
        </w:rPr>
        <w:drawing>
          <wp:inline distT="0" distB="0" distL="0" distR="0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25" w:rsidRPr="009D279B" w:rsidRDefault="00FC5425" w:rsidP="00FC5425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b/>
          <w:spacing w:val="130"/>
          <w:sz w:val="32"/>
        </w:rPr>
      </w:pPr>
      <w:r w:rsidRPr="009D279B">
        <w:rPr>
          <w:rFonts w:ascii="Times New Roman" w:eastAsia="Calibri" w:hAnsi="Times New Roman" w:cs="Microsoft Sans Serif"/>
          <w:b/>
          <w:spacing w:val="130"/>
          <w:sz w:val="32"/>
        </w:rPr>
        <w:t>ПОСТАНОВЛЕНИЕ</w:t>
      </w:r>
    </w:p>
    <w:p w:rsidR="00FC5425" w:rsidRPr="009D279B" w:rsidRDefault="00FC5425" w:rsidP="00FC5425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b/>
          <w:spacing w:val="130"/>
          <w:sz w:val="18"/>
          <w:szCs w:val="18"/>
        </w:rPr>
      </w:pPr>
    </w:p>
    <w:p w:rsidR="00FC5425" w:rsidRPr="009D279B" w:rsidRDefault="00FC5425" w:rsidP="00FC5425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sz w:val="26"/>
          <w:szCs w:val="26"/>
        </w:rPr>
      </w:pPr>
      <w:r w:rsidRPr="009D279B">
        <w:rPr>
          <w:rFonts w:ascii="Times New Roman" w:eastAsia="Calibri" w:hAnsi="Times New Roman" w:cs="Microsoft Sans Serif"/>
          <w:sz w:val="26"/>
          <w:szCs w:val="26"/>
        </w:rPr>
        <w:t>АДМИНИСТРАЦИИ</w:t>
      </w:r>
    </w:p>
    <w:p w:rsidR="00FC5425" w:rsidRPr="009D279B" w:rsidRDefault="00FC5425" w:rsidP="00FC5425">
      <w:pPr>
        <w:widowControl w:val="0"/>
        <w:tabs>
          <w:tab w:val="center" w:pos="4819"/>
          <w:tab w:val="left" w:pos="8895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sz w:val="26"/>
          <w:szCs w:val="26"/>
        </w:rPr>
      </w:pPr>
      <w:r w:rsidRPr="009D279B">
        <w:rPr>
          <w:rFonts w:ascii="Times New Roman" w:eastAsia="Calibri" w:hAnsi="Times New Roman" w:cs="Microsoft Sans Serif"/>
          <w:sz w:val="26"/>
          <w:szCs w:val="26"/>
        </w:rPr>
        <w:t>АЛЕКСАНДРОВСКОГО МУНИЦИПАЛЬНОГО ОКРУГА</w:t>
      </w:r>
    </w:p>
    <w:p w:rsidR="00FC5425" w:rsidRPr="009D279B" w:rsidRDefault="00FC5425" w:rsidP="00FC5425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sz w:val="28"/>
          <w:szCs w:val="28"/>
        </w:rPr>
      </w:pPr>
      <w:r w:rsidRPr="009D279B">
        <w:rPr>
          <w:rFonts w:ascii="Times New Roman" w:eastAsia="Calibri" w:hAnsi="Times New Roman" w:cs="Microsoft Sans Serif"/>
          <w:sz w:val="28"/>
          <w:szCs w:val="28"/>
        </w:rPr>
        <w:t>СТАВРОПОЛЬСКОГО КРАЯ</w:t>
      </w:r>
    </w:p>
    <w:p w:rsidR="00FC5425" w:rsidRPr="009D279B" w:rsidRDefault="00FC5425" w:rsidP="00FC5425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sz w:val="28"/>
          <w:szCs w:val="28"/>
        </w:rPr>
      </w:pPr>
    </w:p>
    <w:p w:rsidR="00FC5425" w:rsidRPr="009D279B" w:rsidRDefault="00FC5425" w:rsidP="00FC5425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Microsoft Sans Serif"/>
          <w:sz w:val="28"/>
          <w:szCs w:val="28"/>
        </w:rPr>
      </w:pPr>
      <w:r w:rsidRPr="009D279B">
        <w:rPr>
          <w:rFonts w:ascii="Times New Roman" w:eastAsia="Calibri" w:hAnsi="Times New Roman" w:cs="Microsoft Sans Serif"/>
          <w:sz w:val="28"/>
          <w:szCs w:val="28"/>
        </w:rPr>
        <w:t>2</w:t>
      </w:r>
      <w:r>
        <w:rPr>
          <w:rFonts w:ascii="Times New Roman" w:eastAsia="Calibri" w:hAnsi="Times New Roman" w:cs="Microsoft Sans Serif"/>
          <w:sz w:val="28"/>
          <w:szCs w:val="28"/>
        </w:rPr>
        <w:t>5</w:t>
      </w:r>
      <w:r w:rsidRPr="009D279B">
        <w:rPr>
          <w:rFonts w:ascii="Times New Roman" w:eastAsia="Calibri" w:hAnsi="Times New Roman" w:cs="Microsoft Sans Serif"/>
          <w:sz w:val="28"/>
          <w:szCs w:val="28"/>
        </w:rPr>
        <w:t xml:space="preserve"> декабря 2024 г.                      </w:t>
      </w:r>
      <w:r w:rsidRPr="009D279B">
        <w:rPr>
          <w:rFonts w:ascii="Times New Roman" w:eastAsia="Calibri" w:hAnsi="Times New Roman" w:cs="Microsoft Sans Serif"/>
          <w:sz w:val="24"/>
          <w:szCs w:val="28"/>
        </w:rPr>
        <w:t>с. Александровское</w:t>
      </w:r>
      <w:r>
        <w:rPr>
          <w:rFonts w:ascii="Times New Roman" w:eastAsia="Calibri" w:hAnsi="Times New Roman" w:cs="Microsoft Sans Serif"/>
          <w:sz w:val="28"/>
          <w:szCs w:val="28"/>
        </w:rPr>
        <w:t xml:space="preserve">                 </w:t>
      </w:r>
      <w:r w:rsidRPr="009D279B">
        <w:rPr>
          <w:rFonts w:ascii="Times New Roman" w:eastAsia="Calibri" w:hAnsi="Times New Roman" w:cs="Microsoft Sans Serif"/>
          <w:sz w:val="28"/>
          <w:szCs w:val="28"/>
        </w:rPr>
        <w:t xml:space="preserve">                      № 12</w:t>
      </w:r>
      <w:r>
        <w:rPr>
          <w:rFonts w:ascii="Times New Roman" w:eastAsia="Calibri" w:hAnsi="Times New Roman" w:cs="Microsoft Sans Serif"/>
          <w:sz w:val="28"/>
          <w:szCs w:val="28"/>
        </w:rPr>
        <w:t>91</w:t>
      </w:r>
    </w:p>
    <w:p w:rsidR="0099253A" w:rsidRPr="00333634" w:rsidRDefault="009925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FC5425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2</w:t>
      </w:r>
      <w:r w:rsidR="00D34BE7">
        <w:rPr>
          <w:rFonts w:ascii="Times New Roman" w:hAnsi="Times New Roman"/>
          <w:sz w:val="28"/>
          <w:szCs w:val="28"/>
        </w:rPr>
        <w:t>1</w:t>
      </w:r>
      <w:r w:rsidRPr="00333634">
        <w:rPr>
          <w:rFonts w:ascii="Times New Roman" w:hAnsi="Times New Roman"/>
          <w:sz w:val="28"/>
          <w:szCs w:val="28"/>
        </w:rPr>
        <w:t xml:space="preserve"> декабря 202</w:t>
      </w:r>
      <w:r w:rsidR="00D34BE7">
        <w:rPr>
          <w:rFonts w:ascii="Times New Roman" w:hAnsi="Times New Roman"/>
          <w:sz w:val="28"/>
          <w:szCs w:val="28"/>
        </w:rPr>
        <w:t>3 г</w:t>
      </w:r>
      <w:r w:rsidR="00826151">
        <w:rPr>
          <w:rFonts w:ascii="Times New Roman" w:hAnsi="Times New Roman"/>
          <w:sz w:val="28"/>
          <w:szCs w:val="28"/>
        </w:rPr>
        <w:t>.</w:t>
      </w:r>
      <w:r w:rsidR="00D34BE7">
        <w:rPr>
          <w:rFonts w:ascii="Times New Roman" w:hAnsi="Times New Roman"/>
          <w:sz w:val="28"/>
          <w:szCs w:val="28"/>
        </w:rPr>
        <w:t xml:space="preserve"> № 1416</w:t>
      </w:r>
      <w:r w:rsidRPr="00333634">
        <w:rPr>
          <w:rFonts w:ascii="Times New Roman" w:hAnsi="Times New Roman"/>
          <w:sz w:val="28"/>
          <w:szCs w:val="28"/>
        </w:rPr>
        <w:t xml:space="preserve"> </w:t>
      </w:r>
    </w:p>
    <w:p w:rsidR="00A93536" w:rsidRDefault="00A93536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5C1D" w:rsidRDefault="00A93536" w:rsidP="00FC5425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310F2" w:rsidRPr="00A310F2">
        <w:rPr>
          <w:rFonts w:ascii="Times New Roman" w:hAnsi="Times New Roman"/>
          <w:sz w:val="28"/>
          <w:szCs w:val="28"/>
        </w:rPr>
        <w:t>а основании решения Совета депутатов Александровского муниципальног</w:t>
      </w:r>
      <w:r w:rsidR="00C44DD9">
        <w:rPr>
          <w:rFonts w:ascii="Times New Roman" w:hAnsi="Times New Roman"/>
          <w:sz w:val="28"/>
          <w:szCs w:val="28"/>
        </w:rPr>
        <w:t>о округа Ставропольского края</w:t>
      </w:r>
      <w:r w:rsidR="00A310F2" w:rsidRPr="00A310F2">
        <w:rPr>
          <w:rFonts w:ascii="Times New Roman" w:hAnsi="Times New Roman"/>
          <w:sz w:val="28"/>
          <w:szCs w:val="28"/>
        </w:rPr>
        <w:t xml:space="preserve"> </w:t>
      </w:r>
      <w:r w:rsidRPr="00A93536">
        <w:rPr>
          <w:rFonts w:ascii="Times New Roman" w:hAnsi="Times New Roman"/>
          <w:sz w:val="28"/>
          <w:szCs w:val="28"/>
        </w:rPr>
        <w:t xml:space="preserve">от </w:t>
      </w:r>
      <w:r w:rsidR="00CD5C1D" w:rsidRPr="00CD5C1D">
        <w:rPr>
          <w:rFonts w:ascii="Times New Roman" w:hAnsi="Times New Roman"/>
          <w:sz w:val="28"/>
          <w:szCs w:val="28"/>
        </w:rPr>
        <w:t xml:space="preserve">06 декабря 2024 г. № 959/152 </w:t>
      </w:r>
      <w:r w:rsidR="00D34BE7" w:rsidRPr="00C54CD2">
        <w:rPr>
          <w:rFonts w:ascii="Times New Roman" w:hAnsi="Times New Roman"/>
          <w:sz w:val="28"/>
          <w:szCs w:val="28"/>
        </w:rPr>
        <w:t>«О</w:t>
      </w:r>
      <w:r w:rsidR="00D34BE7" w:rsidRPr="00D34BE7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</w:t>
      </w:r>
      <w:r w:rsidR="00A310F2" w:rsidRPr="00A310F2">
        <w:rPr>
          <w:rFonts w:ascii="Times New Roman" w:hAnsi="Times New Roman"/>
          <w:sz w:val="28"/>
          <w:szCs w:val="28"/>
        </w:rPr>
        <w:t>,</w:t>
      </w:r>
      <w:r w:rsidR="00CD5C1D">
        <w:rPr>
          <w:rFonts w:ascii="Times New Roman" w:hAnsi="Times New Roman"/>
          <w:sz w:val="28"/>
          <w:szCs w:val="28"/>
        </w:rPr>
        <w:t xml:space="preserve"> от </w:t>
      </w:r>
    </w:p>
    <w:p w:rsidR="0099253A" w:rsidRPr="00333634" w:rsidRDefault="00CD5C1D" w:rsidP="00C2669C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CD5C1D">
        <w:rPr>
          <w:rFonts w:ascii="Times New Roman" w:hAnsi="Times New Roman"/>
          <w:sz w:val="28"/>
          <w:szCs w:val="28"/>
        </w:rPr>
        <w:t xml:space="preserve"> декабря 2024 г</w:t>
      </w:r>
      <w:r w:rsidRPr="008B7DA9">
        <w:rPr>
          <w:rFonts w:ascii="Times New Roman" w:hAnsi="Times New Roman"/>
          <w:sz w:val="28"/>
          <w:szCs w:val="28"/>
        </w:rPr>
        <w:t xml:space="preserve">. № </w:t>
      </w:r>
      <w:r w:rsidR="00EB0BB2">
        <w:rPr>
          <w:rFonts w:ascii="Times New Roman" w:hAnsi="Times New Roman"/>
          <w:sz w:val="28"/>
          <w:szCs w:val="28"/>
        </w:rPr>
        <w:t xml:space="preserve">962/155 </w:t>
      </w:r>
      <w:r w:rsidRPr="00CD5C1D">
        <w:rPr>
          <w:rFonts w:ascii="Times New Roman" w:hAnsi="Times New Roman"/>
          <w:sz w:val="28"/>
          <w:szCs w:val="28"/>
        </w:rPr>
        <w:t>«О бюджете Александровского муниципального округа Ставропольского края на 202</w:t>
      </w:r>
      <w:r>
        <w:rPr>
          <w:rFonts w:ascii="Times New Roman" w:hAnsi="Times New Roman"/>
          <w:sz w:val="28"/>
          <w:szCs w:val="28"/>
        </w:rPr>
        <w:t xml:space="preserve">5 год и плановый период 2026 и 2027 годов», </w:t>
      </w:r>
      <w:r w:rsidR="00A310F2" w:rsidRPr="00A310F2">
        <w:rPr>
          <w:rFonts w:ascii="Times New Roman" w:hAnsi="Times New Roman"/>
          <w:sz w:val="28"/>
          <w:szCs w:val="28"/>
        </w:rPr>
        <w:t>администрация Александровского муниципального округа Ставропольского края</w:t>
      </w:r>
      <w:r w:rsidR="00921D70">
        <w:rPr>
          <w:rFonts w:ascii="Times New Roman" w:hAnsi="Times New Roman"/>
          <w:sz w:val="28"/>
          <w:szCs w:val="28"/>
        </w:rPr>
        <w:t xml:space="preserve"> </w:t>
      </w:r>
    </w:p>
    <w:p w:rsidR="0099253A" w:rsidRPr="00333634" w:rsidRDefault="0099253A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930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ПОСТАНОВЛЯЕТ:</w:t>
      </w:r>
    </w:p>
    <w:p w:rsidR="0099253A" w:rsidRPr="00333634" w:rsidRDefault="0099253A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1. Внести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</w:t>
      </w:r>
      <w:r w:rsidR="00D34BE7" w:rsidRPr="00D34BE7">
        <w:rPr>
          <w:rFonts w:ascii="Times New Roman" w:hAnsi="Times New Roman"/>
          <w:sz w:val="28"/>
          <w:szCs w:val="28"/>
        </w:rPr>
        <w:t>21 декабря 2023 г</w:t>
      </w:r>
      <w:r w:rsidR="00C2669C">
        <w:rPr>
          <w:rFonts w:ascii="Times New Roman" w:hAnsi="Times New Roman"/>
          <w:sz w:val="28"/>
          <w:szCs w:val="28"/>
        </w:rPr>
        <w:t>.</w:t>
      </w:r>
      <w:r w:rsidR="00D34BE7" w:rsidRPr="00D34BE7">
        <w:rPr>
          <w:rFonts w:ascii="Times New Roman" w:hAnsi="Times New Roman"/>
          <w:sz w:val="28"/>
          <w:szCs w:val="28"/>
        </w:rPr>
        <w:t xml:space="preserve"> № 1416</w:t>
      </w:r>
      <w:r w:rsidRPr="0033363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«Создание комфортных условий проживания населения» </w:t>
      </w:r>
      <w:r w:rsidR="005E40EC" w:rsidRPr="005E40EC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4B1AF2" w:rsidRPr="004B1AF2">
        <w:rPr>
          <w:rFonts w:ascii="Times New Roman" w:hAnsi="Times New Roman"/>
          <w:sz w:val="28"/>
          <w:szCs w:val="28"/>
        </w:rPr>
        <w:t>ями</w:t>
      </w:r>
      <w:r w:rsidR="005E40EC" w:rsidRPr="005E40EC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 w:rsidR="005E40EC">
        <w:rPr>
          <w:rFonts w:ascii="Times New Roman" w:hAnsi="Times New Roman"/>
          <w:sz w:val="28"/>
          <w:szCs w:val="28"/>
        </w:rPr>
        <w:t xml:space="preserve">округа Ставропольского края от </w:t>
      </w:r>
      <w:r w:rsidR="00615C91">
        <w:rPr>
          <w:rFonts w:ascii="Times New Roman" w:hAnsi="Times New Roman"/>
          <w:sz w:val="28"/>
          <w:szCs w:val="28"/>
        </w:rPr>
        <w:t>20</w:t>
      </w:r>
      <w:r w:rsidR="005E40EC" w:rsidRPr="005E40EC">
        <w:rPr>
          <w:rFonts w:ascii="Times New Roman" w:hAnsi="Times New Roman"/>
          <w:sz w:val="28"/>
          <w:szCs w:val="28"/>
        </w:rPr>
        <w:t xml:space="preserve">  </w:t>
      </w:r>
      <w:r w:rsidR="005E40EC">
        <w:rPr>
          <w:rFonts w:ascii="Times New Roman" w:hAnsi="Times New Roman"/>
          <w:sz w:val="28"/>
          <w:szCs w:val="28"/>
        </w:rPr>
        <w:t xml:space="preserve">марта </w:t>
      </w:r>
      <w:r w:rsidR="005E40EC" w:rsidRPr="005E40EC">
        <w:rPr>
          <w:rFonts w:ascii="Times New Roman" w:hAnsi="Times New Roman"/>
          <w:sz w:val="28"/>
          <w:szCs w:val="28"/>
        </w:rPr>
        <w:t>202</w:t>
      </w:r>
      <w:r w:rsidR="005E40EC">
        <w:rPr>
          <w:rFonts w:ascii="Times New Roman" w:hAnsi="Times New Roman"/>
          <w:sz w:val="28"/>
          <w:szCs w:val="28"/>
        </w:rPr>
        <w:t>4</w:t>
      </w:r>
      <w:r w:rsidR="005E40EC" w:rsidRPr="005E40EC">
        <w:rPr>
          <w:rFonts w:ascii="Times New Roman" w:hAnsi="Times New Roman"/>
          <w:sz w:val="28"/>
          <w:szCs w:val="28"/>
        </w:rPr>
        <w:t xml:space="preserve"> г. № </w:t>
      </w:r>
      <w:r w:rsidR="005E40EC">
        <w:rPr>
          <w:rFonts w:ascii="Times New Roman" w:hAnsi="Times New Roman"/>
          <w:sz w:val="28"/>
          <w:szCs w:val="28"/>
        </w:rPr>
        <w:t>27</w:t>
      </w:r>
      <w:r w:rsidR="00615C91">
        <w:rPr>
          <w:rFonts w:ascii="Times New Roman" w:hAnsi="Times New Roman"/>
          <w:sz w:val="28"/>
          <w:szCs w:val="28"/>
        </w:rPr>
        <w:t>8</w:t>
      </w:r>
      <w:r w:rsidR="0054007C">
        <w:rPr>
          <w:rFonts w:ascii="Times New Roman" w:hAnsi="Times New Roman"/>
          <w:sz w:val="28"/>
          <w:szCs w:val="28"/>
        </w:rPr>
        <w:t>,</w:t>
      </w:r>
      <w:r w:rsidR="008573CD">
        <w:rPr>
          <w:rFonts w:ascii="Times New Roman" w:hAnsi="Times New Roman"/>
          <w:sz w:val="28"/>
          <w:szCs w:val="28"/>
        </w:rPr>
        <w:t xml:space="preserve"> от</w:t>
      </w:r>
      <w:r w:rsidR="0054007C">
        <w:rPr>
          <w:rFonts w:ascii="Times New Roman" w:hAnsi="Times New Roman"/>
          <w:sz w:val="28"/>
          <w:szCs w:val="28"/>
        </w:rPr>
        <w:t xml:space="preserve"> 03 июля 2024 г. №</w:t>
      </w:r>
      <w:r w:rsidR="008573CD">
        <w:rPr>
          <w:rFonts w:ascii="Times New Roman" w:hAnsi="Times New Roman"/>
          <w:sz w:val="28"/>
          <w:szCs w:val="28"/>
        </w:rPr>
        <w:t xml:space="preserve"> </w:t>
      </w:r>
      <w:r w:rsidR="0054007C">
        <w:rPr>
          <w:rFonts w:ascii="Times New Roman" w:hAnsi="Times New Roman"/>
          <w:sz w:val="28"/>
          <w:szCs w:val="28"/>
        </w:rPr>
        <w:t>628</w:t>
      </w:r>
      <w:r w:rsidR="00BF06A7">
        <w:rPr>
          <w:rFonts w:ascii="Times New Roman" w:hAnsi="Times New Roman"/>
          <w:sz w:val="28"/>
          <w:szCs w:val="28"/>
        </w:rPr>
        <w:t>, от 27 августа 2024 г. № 844</w:t>
      </w:r>
      <w:r w:rsidR="00921D70">
        <w:rPr>
          <w:rFonts w:ascii="Times New Roman" w:hAnsi="Times New Roman"/>
          <w:sz w:val="28"/>
          <w:szCs w:val="28"/>
        </w:rPr>
        <w:t>, от 01 ноября 2024 г. № 1082</w:t>
      </w:r>
      <w:r w:rsidR="005E40EC">
        <w:rPr>
          <w:rFonts w:ascii="Times New Roman" w:hAnsi="Times New Roman"/>
          <w:sz w:val="28"/>
          <w:szCs w:val="28"/>
        </w:rPr>
        <w:t>)</w:t>
      </w:r>
      <w:r w:rsidR="005E40EC" w:rsidRPr="005E40EC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(далее – Программа), следующие изменения:</w:t>
      </w:r>
    </w:p>
    <w:p w:rsidR="0099253A" w:rsidRDefault="0099253A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861" w:rsidRDefault="003D2861" w:rsidP="00FC542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A28D4">
        <w:rPr>
          <w:rFonts w:ascii="Times New Roman" w:hAnsi="Times New Roman"/>
          <w:sz w:val="28"/>
          <w:szCs w:val="28"/>
        </w:rPr>
        <w:t>1.</w:t>
      </w:r>
      <w:r w:rsidRPr="007C575F">
        <w:rPr>
          <w:rFonts w:ascii="Times New Roman" w:hAnsi="Times New Roman"/>
          <w:sz w:val="28"/>
          <w:szCs w:val="28"/>
        </w:rPr>
        <w:t>1</w:t>
      </w:r>
      <w:r w:rsidRPr="001A28D4">
        <w:rPr>
          <w:rFonts w:ascii="Times New Roman" w:hAnsi="Times New Roman"/>
          <w:sz w:val="28"/>
          <w:szCs w:val="28"/>
        </w:rPr>
        <w:t xml:space="preserve">. </w:t>
      </w:r>
      <w:r w:rsidRPr="00B836A9">
        <w:rPr>
          <w:rFonts w:ascii="Times New Roman" w:hAnsi="Times New Roman"/>
          <w:sz w:val="28"/>
          <w:szCs w:val="28"/>
        </w:rPr>
        <w:t>В Паспорте Программы позици</w:t>
      </w:r>
      <w:r w:rsidR="005E36B1">
        <w:rPr>
          <w:rFonts w:ascii="Times New Roman" w:hAnsi="Times New Roman"/>
          <w:sz w:val="28"/>
          <w:szCs w:val="28"/>
        </w:rPr>
        <w:t>ю</w:t>
      </w:r>
      <w:r w:rsidRPr="00B836A9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</w:t>
      </w:r>
      <w:r w:rsidR="00467970">
        <w:rPr>
          <w:rFonts w:ascii="Times New Roman" w:hAnsi="Times New Roman"/>
          <w:sz w:val="28"/>
          <w:szCs w:val="28"/>
        </w:rPr>
        <w:t xml:space="preserve"> </w:t>
      </w:r>
      <w:r w:rsidRPr="005E36B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D2861" w:rsidRPr="00B836A9" w:rsidRDefault="003D2861" w:rsidP="00FC542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5387"/>
      </w:tblGrid>
      <w:tr w:rsidR="003D2861" w:rsidRPr="00AD7512" w:rsidTr="00930DFD">
        <w:tc>
          <w:tcPr>
            <w:tcW w:w="3914" w:type="dxa"/>
            <w:shd w:val="clear" w:color="auto" w:fill="auto"/>
          </w:tcPr>
          <w:p w:rsidR="003D2861" w:rsidRPr="00AD7512" w:rsidRDefault="003D2861" w:rsidP="00930DF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Программы </w:t>
            </w:r>
          </w:p>
        </w:tc>
        <w:tc>
          <w:tcPr>
            <w:tcW w:w="5387" w:type="dxa"/>
            <w:shd w:val="clear" w:color="auto" w:fill="auto"/>
          </w:tcPr>
          <w:p w:rsidR="003D2861" w:rsidRPr="00C17A43" w:rsidRDefault="003D2861" w:rsidP="00930DF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Программы составит </w:t>
            </w:r>
            <w:r w:rsidR="001D341E" w:rsidRPr="001D341E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1 029 171,2</w:t>
            </w:r>
            <w:r w:rsidR="007D522F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</w:t>
            </w:r>
            <w:r w:rsidR="001D341E" w:rsidRPr="001D341E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</w:t>
            </w:r>
            <w:r w:rsidR="0032042A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ы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с. руб., в том числе по источникам финансирования: </w:t>
            </w:r>
          </w:p>
          <w:p w:rsidR="00826151" w:rsidRDefault="00826151" w:rsidP="00930DF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  <w:p w:rsidR="00826151" w:rsidRDefault="00826151" w:rsidP="00930DF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  <w:p w:rsidR="003D2861" w:rsidRPr="008A20FD" w:rsidRDefault="003D2861" w:rsidP="00930DF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- за счет бюджета Александровского муниципального округа Ставропольского края (далее – бюджет округа) </w:t>
            </w:r>
            <w:r w:rsidRP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— </w:t>
            </w:r>
            <w:r w:rsidR="001D341E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1 029 171,2</w:t>
            </w:r>
            <w:r w:rsidR="007D522F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</w:t>
            </w:r>
            <w:r w:rsidR="004B1AF2" w:rsidRP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3D2861" w:rsidRPr="008A20FD" w:rsidRDefault="003D2861" w:rsidP="00930DF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</w:t>
            </w:r>
            <w:r w:rsidR="005A619F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8738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197 880,60</w:t>
            </w:r>
            <w:r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 руб.;</w:t>
            </w:r>
          </w:p>
          <w:p w:rsidR="003D2861" w:rsidRPr="008A20FD" w:rsidRDefault="005A619F" w:rsidP="00930DF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2025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8738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169 791,46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  <w:r w:rsidR="003D2861" w:rsidRPr="008A20FD">
              <w:rPr>
                <w:sz w:val="28"/>
                <w:szCs w:val="28"/>
              </w:rPr>
              <w:t xml:space="preserve"> </w:t>
            </w:r>
          </w:p>
          <w:p w:rsidR="003D2861" w:rsidRPr="008A20FD" w:rsidRDefault="005A619F" w:rsidP="00930DF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2026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8738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165 363,21</w:t>
            </w:r>
            <w:r w:rsidR="00A22208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</w:p>
          <w:p w:rsidR="003D2861" w:rsidRPr="008A20FD" w:rsidRDefault="005A619F" w:rsidP="00930DF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2027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8738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165 378,6</w:t>
            </w:r>
            <w:r w:rsidR="005E5FBE" w:rsidRPr="005E5FBE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</w:t>
            </w:r>
            <w:r w:rsid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</w:p>
          <w:p w:rsidR="003D2861" w:rsidRPr="008A20FD" w:rsidRDefault="005A619F" w:rsidP="00930DF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2028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87389D" w:rsidRPr="008738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165 378,6</w:t>
            </w:r>
            <w:r w:rsidR="005E5FBE" w:rsidRPr="005E5FBE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</w:t>
            </w:r>
            <w:r w:rsidR="0087389D" w:rsidRPr="008738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ab/>
            </w:r>
          </w:p>
          <w:p w:rsidR="003D2861" w:rsidRPr="00AD7512" w:rsidRDefault="005A619F" w:rsidP="00930DF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 xml:space="preserve">2029 г. – </w:t>
            </w:r>
            <w:r w:rsidR="0087389D" w:rsidRPr="008738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165 378,6</w:t>
            </w:r>
            <w:r w:rsidR="005E5FBE" w:rsidRPr="007D522F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</w:t>
            </w:r>
            <w:r w:rsidR="0087389D" w:rsidRPr="008738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7913CE" w:rsidRPr="008A20FD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>тыс. руб.».</w:t>
            </w:r>
          </w:p>
        </w:tc>
      </w:tr>
    </w:tbl>
    <w:p w:rsidR="007913CE" w:rsidRPr="00B836A9" w:rsidRDefault="007913CE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3BD1" w:rsidRDefault="003D2861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6A9">
        <w:rPr>
          <w:rFonts w:ascii="Times New Roman" w:hAnsi="Times New Roman"/>
          <w:sz w:val="28"/>
          <w:szCs w:val="28"/>
        </w:rPr>
        <w:t xml:space="preserve">1.2. </w:t>
      </w:r>
      <w:r w:rsidR="005C3796" w:rsidRPr="005C3796">
        <w:rPr>
          <w:rFonts w:ascii="Times New Roman" w:hAnsi="Times New Roman"/>
          <w:sz w:val="28"/>
          <w:szCs w:val="28"/>
        </w:rPr>
        <w:t xml:space="preserve">В </w:t>
      </w:r>
      <w:r w:rsidR="00CC3BD1">
        <w:rPr>
          <w:rFonts w:ascii="Times New Roman" w:hAnsi="Times New Roman"/>
          <w:sz w:val="28"/>
          <w:szCs w:val="28"/>
        </w:rPr>
        <w:t>приложени</w:t>
      </w:r>
      <w:r w:rsidR="009E286C">
        <w:rPr>
          <w:rFonts w:ascii="Times New Roman" w:hAnsi="Times New Roman"/>
          <w:sz w:val="28"/>
          <w:szCs w:val="28"/>
        </w:rPr>
        <w:t>е</w:t>
      </w:r>
      <w:r w:rsidR="00CC3BD1">
        <w:rPr>
          <w:rFonts w:ascii="Times New Roman" w:hAnsi="Times New Roman"/>
          <w:sz w:val="28"/>
          <w:szCs w:val="28"/>
        </w:rPr>
        <w:t xml:space="preserve"> 1 к Программе</w:t>
      </w:r>
      <w:r w:rsidR="00176409">
        <w:rPr>
          <w:rFonts w:ascii="Times New Roman" w:hAnsi="Times New Roman"/>
          <w:sz w:val="28"/>
          <w:szCs w:val="28"/>
        </w:rPr>
        <w:t xml:space="preserve"> </w:t>
      </w:r>
      <w:r w:rsidR="005C3796" w:rsidRPr="005C3796">
        <w:rPr>
          <w:rFonts w:ascii="Times New Roman" w:hAnsi="Times New Roman"/>
          <w:sz w:val="28"/>
          <w:szCs w:val="28"/>
        </w:rPr>
        <w:t>подпрограмм</w:t>
      </w:r>
      <w:r w:rsidR="00CC3BD1">
        <w:rPr>
          <w:rFonts w:ascii="Times New Roman" w:hAnsi="Times New Roman"/>
          <w:sz w:val="28"/>
          <w:szCs w:val="28"/>
        </w:rPr>
        <w:t>е</w:t>
      </w:r>
      <w:r w:rsidR="005C3796" w:rsidRPr="005C3796">
        <w:rPr>
          <w:rFonts w:ascii="Times New Roman" w:hAnsi="Times New Roman"/>
          <w:sz w:val="28"/>
          <w:szCs w:val="28"/>
        </w:rPr>
        <w:t xml:space="preserve"> «Комплексное развитие сельских территорий Александровского муниципального округа»</w:t>
      </w:r>
      <w:r w:rsidR="00CC3BD1">
        <w:rPr>
          <w:rFonts w:ascii="Times New Roman" w:hAnsi="Times New Roman"/>
          <w:sz w:val="28"/>
          <w:szCs w:val="28"/>
        </w:rPr>
        <w:t>:</w:t>
      </w:r>
    </w:p>
    <w:p w:rsidR="00C50859" w:rsidRDefault="00CC3BD1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="001764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паспорте подпрограммы </w:t>
      </w:r>
      <w:r w:rsidR="00176409">
        <w:rPr>
          <w:rFonts w:ascii="Times New Roman" w:hAnsi="Times New Roman"/>
          <w:sz w:val="28"/>
          <w:szCs w:val="28"/>
        </w:rPr>
        <w:t xml:space="preserve">позицию </w:t>
      </w:r>
      <w:r w:rsidR="00176409" w:rsidRPr="00176409">
        <w:rPr>
          <w:rFonts w:ascii="Times New Roman" w:hAnsi="Times New Roman"/>
          <w:sz w:val="28"/>
          <w:szCs w:val="28"/>
        </w:rPr>
        <w:t xml:space="preserve">«Объемы и источники финансового обеспечения </w:t>
      </w:r>
      <w:r w:rsidR="00176409">
        <w:rPr>
          <w:rFonts w:ascii="Times New Roman" w:hAnsi="Times New Roman"/>
          <w:sz w:val="28"/>
          <w:szCs w:val="28"/>
        </w:rPr>
        <w:t>подп</w:t>
      </w:r>
      <w:r w:rsidR="00176409" w:rsidRPr="00176409">
        <w:rPr>
          <w:rFonts w:ascii="Times New Roman" w:hAnsi="Times New Roman"/>
          <w:sz w:val="28"/>
          <w:szCs w:val="28"/>
        </w:rPr>
        <w:t>рограммы» изложить в следующей редакции:</w:t>
      </w:r>
    </w:p>
    <w:p w:rsidR="003D2861" w:rsidRPr="00B836A9" w:rsidRDefault="00176409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6A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5387"/>
      </w:tblGrid>
      <w:tr w:rsidR="003D2861" w:rsidRPr="00AD7512" w:rsidTr="00C2669C">
        <w:trPr>
          <w:trHeight w:val="4192"/>
        </w:trPr>
        <w:tc>
          <w:tcPr>
            <w:tcW w:w="3914" w:type="dxa"/>
            <w:shd w:val="clear" w:color="auto" w:fill="auto"/>
          </w:tcPr>
          <w:p w:rsidR="003D2861" w:rsidRPr="00AD7512" w:rsidRDefault="003D2861" w:rsidP="00C2669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5387" w:type="dxa"/>
            <w:shd w:val="clear" w:color="auto" w:fill="auto"/>
          </w:tcPr>
          <w:p w:rsidR="003D2861" w:rsidRPr="008A20FD" w:rsidRDefault="003D2861" w:rsidP="00C2669C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Программы составит </w:t>
            </w:r>
            <w:r w:rsidR="001D341E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150 218,60</w:t>
            </w:r>
            <w:r w:rsidR="00F20E5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тыс. руб., в том числе по источникам финансирования: </w:t>
            </w:r>
          </w:p>
          <w:p w:rsidR="003D2861" w:rsidRPr="00B033A8" w:rsidRDefault="003D2861" w:rsidP="00930DF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за счет бюджета Александровского муниципального округа Ставропольского края (далее – бюджет округа) </w:t>
            </w:r>
            <w:r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— </w:t>
            </w:r>
            <w:r w:rsidR="001D341E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150 218,60</w:t>
            </w:r>
            <w:r w:rsidR="007250A7" w:rsidRPr="007250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366CEB" w:rsidRPr="00366CEB" w:rsidRDefault="00366CEB" w:rsidP="00930DF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2024г. </w:t>
            </w:r>
            <w:r w:rsidRPr="001D47E6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– </w:t>
            </w:r>
            <w:r w:rsidR="001D341E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47 510,69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930DF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2025г. – </w:t>
            </w:r>
            <w:r w:rsidR="008738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26 205,31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930DF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2026г. – </w:t>
            </w:r>
            <w:r w:rsidR="008738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19 125,65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930DF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2027г. – </w:t>
            </w:r>
            <w:r w:rsidR="008738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19 125,65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930DF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2028г. – </w:t>
            </w:r>
            <w:r w:rsidR="0087389D" w:rsidRPr="008738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19 125,65 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</w:p>
          <w:p w:rsidR="003D2861" w:rsidRDefault="00366CEB" w:rsidP="00930DFD">
            <w:pPr>
              <w:widowControl w:val="0"/>
              <w:suppressLineNumbers/>
              <w:suppressAutoHyphens/>
              <w:spacing w:after="0" w:line="240" w:lineRule="auto"/>
              <w:ind w:right="228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2029г. – </w:t>
            </w:r>
            <w:r w:rsidR="0087389D" w:rsidRPr="0087389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19 125,65 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</w:t>
            </w:r>
            <w:r w:rsidR="00C50859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»</w:t>
            </w:r>
            <w:r w:rsidR="00C26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.</w:t>
            </w:r>
          </w:p>
          <w:p w:rsidR="00CC3BD1" w:rsidRPr="00B033A8" w:rsidRDefault="00CC3BD1" w:rsidP="00FC5425">
            <w:pPr>
              <w:widowControl w:val="0"/>
              <w:suppressLineNumbers/>
              <w:suppressAutoHyphens/>
              <w:spacing w:after="0" w:line="240" w:lineRule="auto"/>
              <w:ind w:right="228" w:firstLine="567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F35B97" w:rsidRDefault="00CC3BD1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Пункт 2 раздела «Характеристика основных мероприятий подпрограммы» изложить в следующей редакции:</w:t>
      </w:r>
    </w:p>
    <w:p w:rsidR="00CC3BD1" w:rsidRPr="00CC3BD1" w:rsidRDefault="00CC3BD1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CC3BD1">
        <w:rPr>
          <w:rFonts w:ascii="Times New Roman" w:hAnsi="Times New Roman"/>
          <w:sz w:val="28"/>
          <w:szCs w:val="28"/>
        </w:rPr>
        <w:t>Реализация инициативных проектов. Данное мероприятие предусматривает реализацию проектов по благоустройству и содержанию объектов и территории Александровского муниципального округа, а именно:</w:t>
      </w:r>
    </w:p>
    <w:p w:rsidR="00CC3BD1" w:rsidRDefault="00CC3BD1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3BD1">
        <w:rPr>
          <w:rFonts w:ascii="Times New Roman" w:hAnsi="Times New Roman"/>
          <w:sz w:val="28"/>
          <w:szCs w:val="28"/>
        </w:rPr>
        <w:t xml:space="preserve">в 2024г. благоустройство пешеходной дорожки и прилегающей территории к Доске почета в селе Александровском, благоустройство общественной территории-центральной площади в селе Грушевское, благоустройство территории Дворца культуры в селе </w:t>
      </w:r>
      <w:proofErr w:type="spellStart"/>
      <w:r w:rsidRPr="00CC3BD1">
        <w:rPr>
          <w:rFonts w:ascii="Times New Roman" w:hAnsi="Times New Roman"/>
          <w:sz w:val="28"/>
          <w:szCs w:val="28"/>
        </w:rPr>
        <w:t>Калиновское</w:t>
      </w:r>
      <w:proofErr w:type="spellEnd"/>
      <w:r w:rsidRPr="00CC3BD1">
        <w:rPr>
          <w:rFonts w:ascii="Times New Roman" w:hAnsi="Times New Roman"/>
          <w:sz w:val="28"/>
          <w:szCs w:val="28"/>
        </w:rPr>
        <w:t xml:space="preserve">, благоустройство территории по улице Кооперативная пос. Новокавказский, благоустройство </w:t>
      </w:r>
      <w:proofErr w:type="gramStart"/>
      <w:r w:rsidRPr="00CC3BD1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CC3BD1">
        <w:rPr>
          <w:rFonts w:ascii="Times New Roman" w:hAnsi="Times New Roman"/>
          <w:sz w:val="28"/>
          <w:szCs w:val="28"/>
        </w:rPr>
        <w:t xml:space="preserve"> прилегающей к переулку Крупской села Северного, благоустройство центральной аллеи хутора Средний.</w:t>
      </w:r>
    </w:p>
    <w:p w:rsidR="00826151" w:rsidRDefault="00CC3BD1" w:rsidP="008261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</w:t>
      </w:r>
      <w:r w:rsidRPr="00297C84">
        <w:rPr>
          <w:rFonts w:ascii="Times New Roman" w:hAnsi="Times New Roman"/>
          <w:sz w:val="28"/>
          <w:szCs w:val="28"/>
        </w:rPr>
        <w:t>. благоустройство зоны отдыха населения с установкой фонтана по улице Сове</w:t>
      </w:r>
      <w:r w:rsidR="00297C84">
        <w:rPr>
          <w:rFonts w:ascii="Times New Roman" w:hAnsi="Times New Roman"/>
          <w:sz w:val="28"/>
          <w:szCs w:val="28"/>
        </w:rPr>
        <w:t>тская, 61, а села Круглолесское</w:t>
      </w:r>
      <w:r w:rsidRPr="00297C84">
        <w:rPr>
          <w:rFonts w:ascii="Times New Roman" w:hAnsi="Times New Roman"/>
          <w:sz w:val="28"/>
          <w:szCs w:val="28"/>
        </w:rPr>
        <w:t xml:space="preserve"> Александровского муниципального округа</w:t>
      </w:r>
      <w:r w:rsidR="00826151">
        <w:rPr>
          <w:rFonts w:ascii="Times New Roman" w:hAnsi="Times New Roman"/>
          <w:sz w:val="28"/>
          <w:szCs w:val="28"/>
        </w:rPr>
        <w:t xml:space="preserve">  </w:t>
      </w:r>
      <w:r w:rsidRPr="00297C84">
        <w:rPr>
          <w:rFonts w:ascii="Times New Roman" w:hAnsi="Times New Roman"/>
          <w:sz w:val="28"/>
          <w:szCs w:val="28"/>
        </w:rPr>
        <w:t xml:space="preserve"> Ставропольского</w:t>
      </w:r>
      <w:r w:rsidR="00826151">
        <w:rPr>
          <w:rFonts w:ascii="Times New Roman" w:hAnsi="Times New Roman"/>
          <w:sz w:val="28"/>
          <w:szCs w:val="28"/>
        </w:rPr>
        <w:t xml:space="preserve">   </w:t>
      </w:r>
      <w:r w:rsidRPr="00297C84">
        <w:rPr>
          <w:rFonts w:ascii="Times New Roman" w:hAnsi="Times New Roman"/>
          <w:sz w:val="28"/>
          <w:szCs w:val="28"/>
        </w:rPr>
        <w:t xml:space="preserve"> края, установка</w:t>
      </w:r>
      <w:r w:rsidR="00826151">
        <w:rPr>
          <w:rFonts w:ascii="Times New Roman" w:hAnsi="Times New Roman"/>
          <w:sz w:val="28"/>
          <w:szCs w:val="28"/>
        </w:rPr>
        <w:t xml:space="preserve">   </w:t>
      </w:r>
      <w:r w:rsidRPr="00297C84">
        <w:rPr>
          <w:rFonts w:ascii="Times New Roman" w:hAnsi="Times New Roman"/>
          <w:sz w:val="28"/>
          <w:szCs w:val="28"/>
        </w:rPr>
        <w:t xml:space="preserve"> ограждения и </w:t>
      </w:r>
    </w:p>
    <w:p w:rsidR="00826151" w:rsidRDefault="00826151" w:rsidP="008261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6151" w:rsidRDefault="00826151" w:rsidP="008261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3BD1" w:rsidRPr="00CC3BD1" w:rsidRDefault="00CC3BD1" w:rsidP="008261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C84">
        <w:rPr>
          <w:rFonts w:ascii="Times New Roman" w:hAnsi="Times New Roman"/>
          <w:sz w:val="28"/>
          <w:szCs w:val="28"/>
        </w:rPr>
        <w:t xml:space="preserve">благоустройство </w:t>
      </w:r>
      <w:r w:rsidR="00B475F9">
        <w:rPr>
          <w:rFonts w:ascii="Times New Roman" w:hAnsi="Times New Roman"/>
          <w:sz w:val="28"/>
          <w:szCs w:val="28"/>
        </w:rPr>
        <w:t xml:space="preserve">   </w:t>
      </w:r>
      <w:r w:rsidRPr="00297C84">
        <w:rPr>
          <w:rFonts w:ascii="Times New Roman" w:hAnsi="Times New Roman"/>
          <w:sz w:val="28"/>
          <w:szCs w:val="28"/>
        </w:rPr>
        <w:t>пролегающей</w:t>
      </w:r>
      <w:r w:rsidR="00B475F9">
        <w:rPr>
          <w:rFonts w:ascii="Times New Roman" w:hAnsi="Times New Roman"/>
          <w:sz w:val="28"/>
          <w:szCs w:val="28"/>
        </w:rPr>
        <w:t xml:space="preserve">     </w:t>
      </w:r>
      <w:r w:rsidRPr="00297C84">
        <w:rPr>
          <w:rFonts w:ascii="Times New Roman" w:hAnsi="Times New Roman"/>
          <w:sz w:val="28"/>
          <w:szCs w:val="28"/>
        </w:rPr>
        <w:t xml:space="preserve"> территории</w:t>
      </w:r>
      <w:r w:rsidR="00B475F9">
        <w:rPr>
          <w:rFonts w:ascii="Times New Roman" w:hAnsi="Times New Roman"/>
          <w:sz w:val="28"/>
          <w:szCs w:val="28"/>
        </w:rPr>
        <w:t xml:space="preserve">     </w:t>
      </w:r>
      <w:r w:rsidRPr="00297C84">
        <w:rPr>
          <w:rFonts w:ascii="Times New Roman" w:hAnsi="Times New Roman"/>
          <w:sz w:val="28"/>
          <w:szCs w:val="28"/>
        </w:rPr>
        <w:t xml:space="preserve"> кладбища </w:t>
      </w:r>
      <w:r w:rsidR="00B475F9">
        <w:rPr>
          <w:rFonts w:ascii="Times New Roman" w:hAnsi="Times New Roman"/>
          <w:sz w:val="28"/>
          <w:szCs w:val="28"/>
        </w:rPr>
        <w:t xml:space="preserve">   </w:t>
      </w:r>
      <w:r w:rsidRPr="00297C84">
        <w:rPr>
          <w:rFonts w:ascii="Times New Roman" w:hAnsi="Times New Roman"/>
          <w:sz w:val="28"/>
          <w:szCs w:val="28"/>
        </w:rPr>
        <w:t xml:space="preserve">в </w:t>
      </w:r>
      <w:r w:rsidR="00B475F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297C84">
        <w:rPr>
          <w:rFonts w:ascii="Times New Roman" w:hAnsi="Times New Roman"/>
          <w:sz w:val="28"/>
          <w:szCs w:val="28"/>
        </w:rPr>
        <w:t xml:space="preserve">посёлке </w:t>
      </w:r>
      <w:r w:rsidR="00826151">
        <w:rPr>
          <w:rFonts w:ascii="Times New Roman" w:hAnsi="Times New Roman"/>
          <w:sz w:val="28"/>
          <w:szCs w:val="28"/>
        </w:rPr>
        <w:t xml:space="preserve"> </w:t>
      </w:r>
      <w:r w:rsidRPr="00297C84">
        <w:rPr>
          <w:rFonts w:ascii="Times New Roman" w:hAnsi="Times New Roman"/>
          <w:sz w:val="28"/>
          <w:szCs w:val="28"/>
        </w:rPr>
        <w:t>Новокавказском</w:t>
      </w:r>
      <w:proofErr w:type="gramEnd"/>
      <w:r w:rsidRPr="00297C84">
        <w:rPr>
          <w:rFonts w:ascii="Times New Roman" w:hAnsi="Times New Roman"/>
          <w:sz w:val="28"/>
          <w:szCs w:val="28"/>
        </w:rPr>
        <w:t xml:space="preserve"> Александровского муниципального округа, Ставропольского края.</w:t>
      </w:r>
    </w:p>
    <w:p w:rsidR="00CC3BD1" w:rsidRPr="00F35B97" w:rsidRDefault="00CC3BD1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3BD1">
        <w:rPr>
          <w:rFonts w:ascii="Times New Roman" w:hAnsi="Times New Roman"/>
          <w:sz w:val="28"/>
          <w:szCs w:val="28"/>
        </w:rPr>
        <w:t>Выполнение данного мероприятия обеспечит создание условий для организации досуга и отдыха населения Александровского округа.</w:t>
      </w:r>
    </w:p>
    <w:p w:rsidR="00A0036D" w:rsidRDefault="00A0036D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651A" w:rsidRPr="0035651A" w:rsidRDefault="0035651A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651A">
        <w:rPr>
          <w:rFonts w:ascii="Times New Roman" w:hAnsi="Times New Roman"/>
          <w:sz w:val="28"/>
          <w:szCs w:val="28"/>
        </w:rPr>
        <w:t>1.3. В подпрограмме «Развитие жилищно-коммунального хозяйства» (далее – подпрограмма) приложения 2 к Программе:</w:t>
      </w:r>
    </w:p>
    <w:p w:rsidR="00F90C62" w:rsidRDefault="0035651A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651A">
        <w:rPr>
          <w:rFonts w:ascii="Times New Roman" w:hAnsi="Times New Roman"/>
          <w:sz w:val="28"/>
          <w:szCs w:val="28"/>
        </w:rPr>
        <w:t>1.3.1. В паспорте подпрограммы позицию «Объемы и источники финансового обеспечения подпрограммы» изложить в следующей редакции</w:t>
      </w:r>
    </w:p>
    <w:tbl>
      <w:tblPr>
        <w:tblW w:w="9260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3"/>
        <w:gridCol w:w="5387"/>
      </w:tblGrid>
      <w:tr w:rsidR="00681472" w:rsidRPr="00A83C79" w:rsidTr="00826151">
        <w:tc>
          <w:tcPr>
            <w:tcW w:w="3873" w:type="dxa"/>
            <w:shd w:val="clear" w:color="auto" w:fill="auto"/>
          </w:tcPr>
          <w:p w:rsidR="00681472" w:rsidRPr="00B033A8" w:rsidRDefault="00B475F9" w:rsidP="008261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и источники </w:t>
            </w:r>
            <w:r w:rsidR="00681472" w:rsidRPr="00B033A8">
              <w:rPr>
                <w:rFonts w:ascii="Times New Roman" w:hAnsi="Times New Roman"/>
                <w:sz w:val="28"/>
                <w:szCs w:val="28"/>
              </w:rPr>
              <w:t>финансового обеспечения подпрограммы</w:t>
            </w:r>
          </w:p>
        </w:tc>
        <w:tc>
          <w:tcPr>
            <w:tcW w:w="5387" w:type="dxa"/>
            <w:shd w:val="clear" w:color="auto" w:fill="auto"/>
          </w:tcPr>
          <w:p w:rsidR="00681472" w:rsidRPr="00574677" w:rsidRDefault="00574677" w:rsidP="00A003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74677">
              <w:rPr>
                <w:rFonts w:ascii="Times New Roman" w:hAnsi="Times New Roman"/>
                <w:sz w:val="28"/>
              </w:rPr>
              <w:t xml:space="preserve">Прогнозируемый объем </w:t>
            </w:r>
            <w:r w:rsidR="00681472" w:rsidRPr="00574677">
              <w:rPr>
                <w:rFonts w:ascii="Times New Roman" w:hAnsi="Times New Roman"/>
                <w:sz w:val="28"/>
              </w:rPr>
              <w:t xml:space="preserve">финансирования подпрограммы </w:t>
            </w:r>
            <w:r w:rsidRPr="00574677">
              <w:rPr>
                <w:rFonts w:ascii="Times New Roman" w:hAnsi="Times New Roman"/>
                <w:sz w:val="28"/>
              </w:rPr>
              <w:t xml:space="preserve">составит </w:t>
            </w:r>
            <w:r w:rsidR="007D522F" w:rsidRPr="00574677">
              <w:rPr>
                <w:rFonts w:ascii="Times New Roman" w:hAnsi="Times New Roman"/>
                <w:sz w:val="28"/>
              </w:rPr>
              <w:t>92 179,38</w:t>
            </w:r>
            <w:r w:rsidR="008A20FD" w:rsidRPr="00574677">
              <w:rPr>
                <w:rFonts w:ascii="Times New Roman" w:hAnsi="Times New Roman"/>
                <w:sz w:val="28"/>
              </w:rPr>
              <w:t xml:space="preserve"> </w:t>
            </w:r>
            <w:r w:rsidR="00681472" w:rsidRPr="00574677">
              <w:rPr>
                <w:rFonts w:ascii="Times New Roman" w:hAnsi="Times New Roman"/>
                <w:sz w:val="28"/>
              </w:rPr>
              <w:t xml:space="preserve">тыс. руб., в том числе по источникам финансирования: </w:t>
            </w:r>
          </w:p>
          <w:p w:rsidR="00681472" w:rsidRPr="00902F7D" w:rsidRDefault="00681472" w:rsidP="00A0036D">
            <w:pPr>
              <w:spacing w:after="0" w:line="240" w:lineRule="auto"/>
              <w:ind w:left="-54" w:firstLine="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F7D">
              <w:rPr>
                <w:rFonts w:ascii="Times New Roman" w:hAnsi="Times New Roman"/>
                <w:sz w:val="28"/>
                <w:szCs w:val="28"/>
              </w:rPr>
              <w:t>- за счет бюджета Александровского муниципального округа Ставропольского края (далее – бюджет округа</w:t>
            </w:r>
            <w:r w:rsidRPr="001D47E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1D341E">
              <w:rPr>
                <w:rFonts w:ascii="Times New Roman" w:hAnsi="Times New Roman"/>
                <w:sz w:val="28"/>
                <w:szCs w:val="28"/>
              </w:rPr>
              <w:t>92 179,3</w:t>
            </w:r>
            <w:r w:rsidR="007D522F">
              <w:rPr>
                <w:rFonts w:ascii="Times New Roman" w:hAnsi="Times New Roman"/>
                <w:sz w:val="28"/>
                <w:szCs w:val="28"/>
              </w:rPr>
              <w:t>8</w:t>
            </w:r>
            <w:r w:rsidR="00366CEB" w:rsidRPr="00902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2F7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81472" w:rsidRPr="00902F7D" w:rsidRDefault="00681472" w:rsidP="00A0036D">
            <w:pPr>
              <w:spacing w:after="0" w:line="240" w:lineRule="auto"/>
              <w:ind w:left="-54" w:right="87" w:firstLine="54"/>
              <w:rPr>
                <w:rFonts w:ascii="Times New Roman" w:hAnsi="Times New Roman"/>
                <w:sz w:val="28"/>
                <w:szCs w:val="28"/>
              </w:rPr>
            </w:pPr>
            <w:r w:rsidRPr="00902F7D">
              <w:rPr>
                <w:rFonts w:ascii="Times New Roman" w:hAnsi="Times New Roman"/>
                <w:sz w:val="28"/>
                <w:szCs w:val="28"/>
              </w:rPr>
              <w:t>в т. ч. по годам:</w:t>
            </w:r>
          </w:p>
          <w:p w:rsidR="00366CEB" w:rsidRPr="008A20FD" w:rsidRDefault="00366CEB" w:rsidP="00A0036D">
            <w:pPr>
              <w:spacing w:after="0" w:line="240" w:lineRule="auto"/>
              <w:ind w:left="-54" w:right="87" w:firstLine="54"/>
              <w:rPr>
                <w:rFonts w:ascii="Times New Roman" w:hAnsi="Times New Roman"/>
                <w:sz w:val="28"/>
                <w:szCs w:val="28"/>
              </w:rPr>
            </w:pPr>
            <w:r w:rsidRPr="00902F7D">
              <w:rPr>
                <w:rFonts w:ascii="Times New Roman" w:hAnsi="Times New Roman"/>
                <w:sz w:val="28"/>
                <w:szCs w:val="28"/>
              </w:rPr>
              <w:t xml:space="preserve">2024г. – </w:t>
            </w:r>
            <w:r w:rsidR="001D341E">
              <w:rPr>
                <w:rFonts w:ascii="Times New Roman" w:hAnsi="Times New Roman"/>
                <w:sz w:val="28"/>
                <w:szCs w:val="28"/>
              </w:rPr>
              <w:t>26 632,53</w:t>
            </w:r>
            <w:r w:rsidRPr="00902F7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ыс. руб.;</w:t>
            </w:r>
          </w:p>
          <w:p w:rsidR="00366CEB" w:rsidRPr="008A20FD" w:rsidRDefault="00366CEB" w:rsidP="00A0036D">
            <w:pPr>
              <w:spacing w:after="0" w:line="240" w:lineRule="auto"/>
              <w:ind w:left="-54" w:right="87" w:firstLine="54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2025г. – </w:t>
            </w:r>
            <w:r w:rsidR="0087389D">
              <w:rPr>
                <w:rFonts w:ascii="Times New Roman" w:hAnsi="Times New Roman"/>
                <w:sz w:val="28"/>
                <w:szCs w:val="28"/>
              </w:rPr>
              <w:t>10 992,88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66CEB" w:rsidRPr="008A20FD" w:rsidRDefault="00366CEB" w:rsidP="00A0036D">
            <w:pPr>
              <w:spacing w:after="0" w:line="240" w:lineRule="auto"/>
              <w:ind w:left="-54" w:right="87" w:firstLine="54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2026г. – </w:t>
            </w:r>
            <w:r w:rsidR="0087389D">
              <w:rPr>
                <w:rFonts w:ascii="Times New Roman" w:hAnsi="Times New Roman"/>
                <w:sz w:val="28"/>
                <w:szCs w:val="28"/>
              </w:rPr>
              <w:t>13 588,28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66CEB" w:rsidRPr="008A20FD" w:rsidRDefault="00366CEB" w:rsidP="00A0036D">
            <w:pPr>
              <w:spacing w:after="0" w:line="240" w:lineRule="auto"/>
              <w:ind w:left="-54" w:right="87" w:firstLine="54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2027г. – </w:t>
            </w:r>
            <w:r w:rsidR="007D522F">
              <w:rPr>
                <w:rFonts w:ascii="Times New Roman" w:hAnsi="Times New Roman"/>
                <w:sz w:val="28"/>
                <w:szCs w:val="28"/>
              </w:rPr>
              <w:t>13 655,23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366CEB" w:rsidRPr="008A20FD" w:rsidRDefault="00366CEB" w:rsidP="00A0036D">
            <w:pPr>
              <w:spacing w:after="0" w:line="240" w:lineRule="auto"/>
              <w:ind w:left="-54" w:right="87" w:firstLine="54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2028г. – </w:t>
            </w:r>
            <w:r w:rsidR="0087389D" w:rsidRPr="0087389D">
              <w:rPr>
                <w:rFonts w:ascii="Times New Roman" w:hAnsi="Times New Roman"/>
                <w:sz w:val="28"/>
                <w:szCs w:val="28"/>
              </w:rPr>
              <w:t>13 655,2</w:t>
            </w:r>
            <w:r w:rsidR="007D522F">
              <w:rPr>
                <w:rFonts w:ascii="Times New Roman" w:hAnsi="Times New Roman"/>
                <w:sz w:val="28"/>
                <w:szCs w:val="28"/>
              </w:rPr>
              <w:t>3</w:t>
            </w:r>
            <w:r w:rsidR="0087389D" w:rsidRPr="00873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35651A" w:rsidRPr="00B033A8" w:rsidRDefault="00366CEB" w:rsidP="00A0036D">
            <w:pPr>
              <w:spacing w:after="0" w:line="240" w:lineRule="auto"/>
              <w:ind w:left="-54" w:firstLine="54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2029г. – </w:t>
            </w:r>
            <w:r w:rsidR="0087389D" w:rsidRPr="0087389D">
              <w:rPr>
                <w:rFonts w:ascii="Times New Roman" w:hAnsi="Times New Roman"/>
                <w:sz w:val="28"/>
                <w:szCs w:val="28"/>
              </w:rPr>
              <w:t>13 655,2</w:t>
            </w:r>
            <w:r w:rsidR="007D522F">
              <w:rPr>
                <w:rFonts w:ascii="Times New Roman" w:hAnsi="Times New Roman"/>
                <w:sz w:val="28"/>
                <w:szCs w:val="28"/>
              </w:rPr>
              <w:t>3</w:t>
            </w:r>
            <w:r w:rsidR="0087389D" w:rsidRPr="008738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826151" w:rsidRDefault="00826151" w:rsidP="00FC542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651A" w:rsidRDefault="0035651A" w:rsidP="00FC542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35651A">
        <w:rPr>
          <w:rFonts w:ascii="Times New Roman" w:hAnsi="Times New Roman"/>
          <w:sz w:val="28"/>
          <w:szCs w:val="28"/>
        </w:rPr>
        <w:t>1.3.2. Пункт 4 раздела «Характеристика Основных мероприятий подпрограммы» изложить в следующей редакции:</w:t>
      </w:r>
    </w:p>
    <w:p w:rsidR="004779D2" w:rsidRPr="004779D2" w:rsidRDefault="004779D2" w:rsidP="00FC542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779D2">
        <w:rPr>
          <w:rFonts w:ascii="Times New Roman" w:hAnsi="Times New Roman"/>
          <w:color w:val="auto"/>
          <w:sz w:val="28"/>
          <w:szCs w:val="28"/>
        </w:rPr>
        <w:t>«4. Ремонт детских игровых и спортивных площадок. Данное основное мероприятие предусматривает содержание детских игровых и спортивных площадок (данное направление включает в себя ремонт покрытия детских игровых и спортивных площадок, установку, замену, покраску детского игрового и спортивного оборудования, возведение ограждений, установку скамеек, урн), что позволит поддерживать в надлежащем состоянии все детские игровые и спортивные площадки, находящиеся на территории Александровского муниципального округа, а именно:</w:t>
      </w:r>
    </w:p>
    <w:p w:rsidR="004779D2" w:rsidRPr="004779D2" w:rsidRDefault="004779D2" w:rsidP="00FC542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779D2">
        <w:rPr>
          <w:rFonts w:ascii="Times New Roman" w:hAnsi="Times New Roman"/>
          <w:color w:val="auto"/>
          <w:sz w:val="28"/>
          <w:szCs w:val="28"/>
        </w:rPr>
        <w:t>В 2024 году:</w:t>
      </w:r>
    </w:p>
    <w:p w:rsidR="004779D2" w:rsidRPr="004779D2" w:rsidRDefault="004779D2" w:rsidP="00FC542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779D2">
        <w:rPr>
          <w:rFonts w:ascii="Times New Roman" w:hAnsi="Times New Roman"/>
          <w:color w:val="auto"/>
          <w:sz w:val="28"/>
          <w:szCs w:val="28"/>
        </w:rPr>
        <w:t>«Благоустройство детской площадки 10х10 метров в парковой зоне села Саблинского по ул. Октябрьская Александровского муниципального округа Ставропольского края»;</w:t>
      </w:r>
    </w:p>
    <w:p w:rsidR="004779D2" w:rsidRDefault="004779D2" w:rsidP="00FC542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779D2">
        <w:rPr>
          <w:rFonts w:ascii="Times New Roman" w:hAnsi="Times New Roman"/>
          <w:color w:val="auto"/>
          <w:sz w:val="28"/>
          <w:szCs w:val="28"/>
          <w:lang w:bidi="ru-RU"/>
        </w:rPr>
        <w:t>«</w:t>
      </w:r>
      <w:r w:rsidRPr="004779D2">
        <w:rPr>
          <w:rFonts w:ascii="Times New Roman" w:hAnsi="Times New Roman"/>
          <w:color w:val="auto"/>
          <w:sz w:val="28"/>
          <w:szCs w:val="28"/>
        </w:rPr>
        <w:t>Комплексная спортивная площадка в с. Александровском Александровского района» по адресу: Ставропольский край, с. Александровское, пер. Березовый 2 А.</w:t>
      </w:r>
    </w:p>
    <w:p w:rsidR="00CD5C1D" w:rsidRDefault="004779D2" w:rsidP="00FC542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2025 году: </w:t>
      </w:r>
    </w:p>
    <w:p w:rsidR="00A0036D" w:rsidRDefault="00A0036D" w:rsidP="00FC542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0036D" w:rsidRDefault="00A0036D" w:rsidP="00FC542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0036D" w:rsidRDefault="00A0036D" w:rsidP="00FC542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779D2" w:rsidRPr="004779D2" w:rsidRDefault="00CD5C1D" w:rsidP="00FC542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CC3BD1" w:rsidRPr="00CC3BD1">
        <w:rPr>
          <w:rFonts w:ascii="Times New Roman" w:hAnsi="Times New Roman"/>
          <w:color w:val="auto"/>
          <w:sz w:val="28"/>
          <w:szCs w:val="28"/>
        </w:rPr>
        <w:t xml:space="preserve">Благоустройство детской площадки 10х10 метров в парке "Комсомольский" села Александровского </w:t>
      </w:r>
      <w:proofErr w:type="spellStart"/>
      <w:r w:rsidR="00CC3BD1" w:rsidRPr="00CC3BD1">
        <w:rPr>
          <w:rFonts w:ascii="Times New Roman" w:hAnsi="Times New Roman"/>
          <w:color w:val="auto"/>
          <w:sz w:val="28"/>
          <w:szCs w:val="28"/>
        </w:rPr>
        <w:t>Александровского</w:t>
      </w:r>
      <w:proofErr w:type="spellEnd"/>
      <w:r w:rsidR="00CC3BD1" w:rsidRPr="00CC3BD1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/>
          <w:color w:val="auto"/>
          <w:sz w:val="28"/>
          <w:szCs w:val="28"/>
        </w:rPr>
        <w:t>».</w:t>
      </w:r>
    </w:p>
    <w:p w:rsidR="004779D2" w:rsidRDefault="004779D2" w:rsidP="00FC5425">
      <w:pPr>
        <w:pStyle w:val="a9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779D2">
        <w:rPr>
          <w:rFonts w:ascii="Times New Roman" w:hAnsi="Times New Roman"/>
          <w:color w:val="auto"/>
          <w:sz w:val="28"/>
          <w:szCs w:val="28"/>
          <w:lang w:eastAsia="en-US"/>
        </w:rPr>
        <w:t>Выполнение данного мероприятия позволит увеличить долю благоустроенных общественных территорий Александровского муниципального округа Ставропольского края.</w:t>
      </w:r>
      <w:r w:rsidRPr="004779D2">
        <w:rPr>
          <w:rFonts w:ascii="Times New Roman" w:hAnsi="Times New Roman"/>
          <w:color w:val="auto"/>
          <w:sz w:val="28"/>
          <w:szCs w:val="28"/>
        </w:rPr>
        <w:t>»</w:t>
      </w:r>
    </w:p>
    <w:p w:rsidR="003F07BE" w:rsidRPr="00333634" w:rsidRDefault="007507C6" w:rsidP="00FC542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07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Приложени</w:t>
      </w:r>
      <w:r w:rsidR="005400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8 Программы изложить в новой прилагаемой редакции.</w:t>
      </w:r>
    </w:p>
    <w:p w:rsidR="00826151" w:rsidRDefault="00826151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A40BA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3634" w:rsidRPr="0033363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Ставропольского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края Ермошкина В.И.</w:t>
      </w:r>
    </w:p>
    <w:p w:rsidR="0099253A" w:rsidRPr="00333634" w:rsidRDefault="0099253A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826151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33634" w:rsidRPr="0033363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</w:t>
      </w:r>
    </w:p>
    <w:p w:rsidR="0099253A" w:rsidRPr="00333634" w:rsidRDefault="0099253A" w:rsidP="00FC54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 w:rsidP="00C92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9253A" w:rsidRPr="00333634" w:rsidRDefault="005F023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3634" w:rsidRPr="0033363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333634" w:rsidRPr="00333634">
        <w:rPr>
          <w:rFonts w:ascii="Times New Roman" w:hAnsi="Times New Roman"/>
          <w:sz w:val="28"/>
          <w:szCs w:val="28"/>
        </w:rPr>
        <w:t>лександровского                                                                                                   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222F" w:rsidRDefault="00333634" w:rsidP="001D47E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Ставропольского края                   </w:t>
      </w:r>
      <w:r w:rsidR="005F0233">
        <w:rPr>
          <w:rFonts w:ascii="Times New Roman" w:hAnsi="Times New Roman"/>
          <w:sz w:val="28"/>
          <w:szCs w:val="28"/>
        </w:rPr>
        <w:t xml:space="preserve">        </w:t>
      </w:r>
      <w:r w:rsidRPr="00333634">
        <w:rPr>
          <w:rFonts w:ascii="Times New Roman" w:hAnsi="Times New Roman"/>
          <w:sz w:val="28"/>
          <w:szCs w:val="28"/>
        </w:rPr>
        <w:t xml:space="preserve">                          </w:t>
      </w:r>
      <w:r w:rsidR="007507C6">
        <w:rPr>
          <w:rFonts w:ascii="Times New Roman" w:hAnsi="Times New Roman"/>
          <w:sz w:val="28"/>
          <w:szCs w:val="28"/>
        </w:rPr>
        <w:t xml:space="preserve">     </w:t>
      </w:r>
      <w:r w:rsidRPr="00333634">
        <w:rPr>
          <w:rFonts w:ascii="Times New Roman" w:hAnsi="Times New Roman"/>
          <w:sz w:val="28"/>
          <w:szCs w:val="28"/>
        </w:rPr>
        <w:t xml:space="preserve">      </w:t>
      </w:r>
      <w:r w:rsidR="007507C6">
        <w:rPr>
          <w:rFonts w:ascii="Times New Roman" w:hAnsi="Times New Roman"/>
          <w:sz w:val="28"/>
          <w:szCs w:val="28"/>
        </w:rPr>
        <w:t xml:space="preserve">      </w:t>
      </w:r>
      <w:bookmarkStart w:id="0" w:name="Par512"/>
      <w:bookmarkEnd w:id="0"/>
      <w:r w:rsidR="001D47E6">
        <w:rPr>
          <w:rFonts w:ascii="Times New Roman" w:hAnsi="Times New Roman"/>
          <w:sz w:val="28"/>
          <w:szCs w:val="28"/>
        </w:rPr>
        <w:t>А.В. Щекин</w:t>
      </w:r>
    </w:p>
    <w:p w:rsidR="008B7DA9" w:rsidRDefault="008B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DA9" w:rsidRDefault="008B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DA9" w:rsidRDefault="008B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DA9" w:rsidRDefault="008B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DA9" w:rsidRDefault="008B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DA9" w:rsidRDefault="008B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DA9" w:rsidRDefault="008B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DA9" w:rsidRDefault="008B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DA9" w:rsidRDefault="008B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DA9" w:rsidRDefault="008B7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D1" w:rsidRDefault="00CC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D1" w:rsidRDefault="00CC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D1" w:rsidRDefault="00CC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D1" w:rsidRDefault="00CC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D1" w:rsidRDefault="00CC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D1" w:rsidRDefault="00CC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D1" w:rsidRDefault="00CC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D1" w:rsidRDefault="00CC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D1" w:rsidRDefault="00CC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D1" w:rsidRDefault="00CC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D1" w:rsidRDefault="00CC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D1" w:rsidRDefault="00CC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D1" w:rsidRDefault="00CC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D1" w:rsidRDefault="00CC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D1" w:rsidRDefault="00CC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D1" w:rsidRDefault="00CC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BD1" w:rsidRDefault="00CC3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09F" w:rsidRPr="003A40BA" w:rsidRDefault="0023509F" w:rsidP="00575E1B">
      <w:pPr>
        <w:rPr>
          <w:rFonts w:ascii="Times New Roman" w:hAnsi="Times New Roman"/>
          <w:sz w:val="28"/>
          <w:szCs w:val="28"/>
        </w:rPr>
        <w:sectPr w:rsidR="0023509F" w:rsidRPr="003A40BA" w:rsidSect="00FC5425">
          <w:pgSz w:w="11906" w:h="16838"/>
          <w:pgMar w:top="284" w:right="567" w:bottom="1134" w:left="1985" w:header="709" w:footer="709" w:gutter="0"/>
          <w:cols w:space="720"/>
          <w:docGrid w:linePitch="299"/>
        </w:sectPr>
      </w:pPr>
    </w:p>
    <w:tbl>
      <w:tblPr>
        <w:tblStyle w:val="afe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4819"/>
      </w:tblGrid>
      <w:tr w:rsidR="00A0036D" w:rsidTr="008142AB">
        <w:tc>
          <w:tcPr>
            <w:tcW w:w="9493" w:type="dxa"/>
          </w:tcPr>
          <w:p w:rsidR="00A0036D" w:rsidRDefault="00A0036D" w:rsidP="00A0036D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A0036D" w:rsidRDefault="00A0036D" w:rsidP="00A0036D">
            <w:pPr>
              <w:spacing w:after="0" w:line="240" w:lineRule="exact"/>
              <w:jc w:val="center"/>
              <w:rPr>
                <w:sz w:val="28"/>
                <w:szCs w:val="24"/>
              </w:rPr>
            </w:pPr>
            <w:r w:rsidRPr="00A0036D">
              <w:rPr>
                <w:sz w:val="28"/>
                <w:szCs w:val="24"/>
              </w:rPr>
              <w:t>Приложение 8</w:t>
            </w:r>
          </w:p>
          <w:p w:rsidR="008142AB" w:rsidRPr="00A0036D" w:rsidRDefault="008142AB" w:rsidP="00A0036D">
            <w:pPr>
              <w:spacing w:after="0" w:line="240" w:lineRule="exact"/>
              <w:jc w:val="center"/>
              <w:rPr>
                <w:sz w:val="28"/>
                <w:szCs w:val="24"/>
              </w:rPr>
            </w:pPr>
          </w:p>
          <w:p w:rsidR="00A0036D" w:rsidRPr="00A0036D" w:rsidRDefault="00A0036D" w:rsidP="00A0036D">
            <w:pPr>
              <w:spacing w:after="0" w:line="240" w:lineRule="exact"/>
              <w:jc w:val="center"/>
              <w:rPr>
                <w:sz w:val="28"/>
                <w:szCs w:val="24"/>
              </w:rPr>
            </w:pPr>
            <w:r w:rsidRPr="00A0036D">
              <w:rPr>
                <w:sz w:val="28"/>
                <w:szCs w:val="24"/>
              </w:rPr>
              <w:t>к муниципальной программе</w:t>
            </w:r>
          </w:p>
          <w:p w:rsidR="00A0036D" w:rsidRPr="00A0036D" w:rsidRDefault="00A0036D" w:rsidP="00A0036D">
            <w:pPr>
              <w:spacing w:after="0" w:line="240" w:lineRule="exact"/>
              <w:jc w:val="center"/>
              <w:rPr>
                <w:sz w:val="28"/>
                <w:szCs w:val="24"/>
              </w:rPr>
            </w:pPr>
            <w:r w:rsidRPr="00A0036D">
              <w:rPr>
                <w:sz w:val="28"/>
                <w:szCs w:val="24"/>
              </w:rPr>
              <w:t>Александровского муниципального</w:t>
            </w:r>
          </w:p>
          <w:p w:rsidR="00A0036D" w:rsidRPr="00A0036D" w:rsidRDefault="00A0036D" w:rsidP="00A0036D">
            <w:pPr>
              <w:spacing w:after="0" w:line="240" w:lineRule="exact"/>
              <w:jc w:val="center"/>
              <w:rPr>
                <w:sz w:val="28"/>
                <w:szCs w:val="24"/>
              </w:rPr>
            </w:pPr>
            <w:r w:rsidRPr="00A0036D">
              <w:rPr>
                <w:sz w:val="28"/>
                <w:szCs w:val="24"/>
              </w:rPr>
              <w:t>округа Ставропольского края</w:t>
            </w:r>
          </w:p>
          <w:p w:rsidR="00A0036D" w:rsidRPr="00A0036D" w:rsidRDefault="00A0036D" w:rsidP="00A0036D">
            <w:pPr>
              <w:spacing w:after="0" w:line="240" w:lineRule="exact"/>
              <w:jc w:val="center"/>
              <w:rPr>
                <w:sz w:val="28"/>
                <w:szCs w:val="24"/>
              </w:rPr>
            </w:pPr>
            <w:r w:rsidRPr="00A0036D">
              <w:rPr>
                <w:sz w:val="28"/>
                <w:szCs w:val="24"/>
              </w:rPr>
              <w:t>«Создание комфортных условий</w:t>
            </w:r>
          </w:p>
          <w:p w:rsidR="00A0036D" w:rsidRPr="00A0036D" w:rsidRDefault="00A0036D" w:rsidP="00A0036D">
            <w:pPr>
              <w:spacing w:after="0" w:line="240" w:lineRule="exact"/>
              <w:jc w:val="center"/>
              <w:rPr>
                <w:sz w:val="28"/>
                <w:szCs w:val="24"/>
              </w:rPr>
            </w:pPr>
            <w:r w:rsidRPr="00A0036D">
              <w:rPr>
                <w:sz w:val="28"/>
                <w:szCs w:val="24"/>
              </w:rPr>
              <w:t>проживания населения»</w:t>
            </w:r>
          </w:p>
          <w:p w:rsidR="00A0036D" w:rsidRDefault="00A0036D" w:rsidP="00D23FA8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3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3118"/>
        <w:gridCol w:w="2694"/>
        <w:gridCol w:w="1275"/>
        <w:gridCol w:w="1276"/>
        <w:gridCol w:w="1418"/>
        <w:gridCol w:w="1275"/>
        <w:gridCol w:w="1276"/>
        <w:gridCol w:w="1276"/>
      </w:tblGrid>
      <w:tr w:rsidR="00D23FA8" w:rsidRPr="00556AAF" w:rsidTr="008142AB">
        <w:trPr>
          <w:trHeight w:val="375"/>
        </w:trPr>
        <w:tc>
          <w:tcPr>
            <w:tcW w:w="14351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RANGE!A1:I227"/>
            <w:r w:rsidRPr="00556AAF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  <w:r w:rsidRPr="00556AAF">
              <w:rPr>
                <w:rFonts w:ascii="Times New Roman" w:hAnsi="Times New Roman"/>
                <w:sz w:val="24"/>
                <w:szCs w:val="24"/>
              </w:rPr>
              <w:br/>
              <w:t>финансового обеспечения муниципальной программы Александровского муниципального округа Ставропольского края «Создание комфортных условий проживания населения»</w:t>
            </w:r>
            <w:bookmarkEnd w:id="1"/>
          </w:p>
        </w:tc>
      </w:tr>
      <w:tr w:rsidR="00D23FA8" w:rsidRPr="00556AAF" w:rsidTr="008142AB">
        <w:trPr>
          <w:trHeight w:val="570"/>
        </w:trPr>
        <w:tc>
          <w:tcPr>
            <w:tcW w:w="14351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FA8" w:rsidRPr="00556AAF" w:rsidTr="008142AB">
        <w:trPr>
          <w:trHeight w:val="570"/>
        </w:trPr>
        <w:tc>
          <w:tcPr>
            <w:tcW w:w="14351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FA8" w:rsidRPr="00556AAF" w:rsidTr="003D630D">
        <w:trPr>
          <w:trHeight w:val="157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 рублей)</w:t>
            </w:r>
          </w:p>
        </w:tc>
      </w:tr>
      <w:tr w:rsidR="00D23FA8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D23FA8" w:rsidRPr="00556AAF" w:rsidTr="003D630D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0974" w:rsidRPr="00556AAF" w:rsidTr="003D630D">
        <w:trPr>
          <w:trHeight w:val="21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1D47E6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Александровского муниципального округа Ставропольского края «Создание комфортных </w:t>
            </w:r>
            <w:r w:rsidRPr="001D47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условий проживания населения», всего           </w:t>
            </w:r>
          </w:p>
          <w:p w:rsidR="001E0974" w:rsidRPr="001D47E6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1D47E6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1D47E6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1D47E6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1D47E6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1D47E6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1D47E6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1D47E6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1D47E6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1D47E6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1D47E6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1D47E6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1D47E6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7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197880,60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169791,46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165363,21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E5FBE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165378,6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E5FBE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165378,6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E5FBE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165378,6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E0974" w:rsidRPr="00556AAF" w:rsidTr="003D630D">
        <w:trPr>
          <w:trHeight w:val="12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бюджет Александровского муниципального округа Ставропольского края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(далее – местный бюджет),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A1ADC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197880,60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41E">
              <w:rPr>
                <w:rFonts w:ascii="Times New Roman" w:hAnsi="Times New Roman"/>
                <w:sz w:val="24"/>
                <w:szCs w:val="24"/>
              </w:rPr>
              <w:t>169791,46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41E">
              <w:rPr>
                <w:rFonts w:ascii="Times New Roman" w:hAnsi="Times New Roman"/>
                <w:sz w:val="24"/>
                <w:szCs w:val="24"/>
              </w:rPr>
              <w:t>165363,21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E5FBE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41E">
              <w:rPr>
                <w:rFonts w:ascii="Times New Roman" w:hAnsi="Times New Roman"/>
                <w:sz w:val="24"/>
                <w:szCs w:val="24"/>
              </w:rPr>
              <w:t>165378,6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E5FBE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41E">
              <w:rPr>
                <w:rFonts w:ascii="Times New Roman" w:hAnsi="Times New Roman"/>
                <w:sz w:val="24"/>
                <w:szCs w:val="24"/>
              </w:rPr>
              <w:t>165378,6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E5FBE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41E">
              <w:rPr>
                <w:rFonts w:ascii="Times New Roman" w:hAnsi="Times New Roman"/>
                <w:sz w:val="24"/>
                <w:szCs w:val="24"/>
              </w:rPr>
              <w:t>165378,6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E0974" w:rsidRPr="00556AAF" w:rsidTr="003D630D">
        <w:trPr>
          <w:trHeight w:val="63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бюджет Ставропольского края (далее - краевой бюджет)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D23FA8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33102,79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1D341E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6669,56</w:t>
            </w:r>
          </w:p>
        </w:tc>
      </w:tr>
      <w:tr w:rsidR="00E97B5D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E0974" w:rsidRPr="00556AAF" w:rsidTr="003D630D">
        <w:trPr>
          <w:trHeight w:val="12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85385,90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D67E5C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79328,08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E5FBE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81581,5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E5FBE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81550,1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E5FBE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81550,1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E5FBE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81550,1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E0974" w:rsidRPr="00556AAF" w:rsidTr="003D630D">
        <w:trPr>
          <w:trHeight w:val="12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отдел культуры администрации Александровского муниципального округа Ставропольского края (далее - отдел культуры)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территориальный отдел администрации Александровского муниципального округа Ставропольского края (далее - 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E5FBE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54744,6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44293,24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44463,72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41E">
              <w:rPr>
                <w:rFonts w:ascii="Times New Roman" w:hAnsi="Times New Roman"/>
                <w:sz w:val="24"/>
                <w:szCs w:val="24"/>
              </w:rPr>
              <w:t>44463,72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41E">
              <w:rPr>
                <w:rFonts w:ascii="Times New Roman" w:hAnsi="Times New Roman"/>
                <w:sz w:val="24"/>
                <w:szCs w:val="24"/>
              </w:rPr>
              <w:t>44463,72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41E">
              <w:rPr>
                <w:rFonts w:ascii="Times New Roman" w:hAnsi="Times New Roman"/>
                <w:sz w:val="24"/>
                <w:szCs w:val="24"/>
              </w:rPr>
              <w:t>44463,72</w:t>
            </w:r>
          </w:p>
        </w:tc>
      </w:tr>
      <w:tr w:rsidR="001E0974" w:rsidRPr="00556AAF" w:rsidTr="003D630D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Грушевского администрации Александровского муниципального округа Ставропольского края (далее -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E5FBE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5257,3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5263,69</w:t>
            </w:r>
          </w:p>
        </w:tc>
      </w:tr>
      <w:tr w:rsidR="001E0974" w:rsidRPr="00556AAF" w:rsidTr="003D630D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территориальный отдел администрации Александровского муниципального округа Ставропольского края (далее - 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E5FBE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6886,8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E5FBE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6975,7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E5FBE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6975,7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E5FBE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6975,7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1E0974" w:rsidRPr="00556AAF" w:rsidTr="003D630D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территориальный отдел администрации Александровского муниципального округа Ставропольского края (далее - 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6654,62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9753,76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5805,27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5805,27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5805,27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E0974" w:rsidRPr="00556AAF" w:rsidTr="003D630D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7961,47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5157,36</w:t>
            </w:r>
          </w:p>
        </w:tc>
      </w:tr>
      <w:tr w:rsidR="001E0974" w:rsidRPr="00556AAF" w:rsidTr="003D630D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Саблинский территориальный отдел администрации Александровского муниципального округа Ставропольского края (далее - Саблинский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5410,43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5449,75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5457,28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5457,28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5457,28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E0974" w:rsidRPr="00556AAF" w:rsidTr="003D630D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4336B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4981,86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5010,19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69689A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9A">
              <w:rPr>
                <w:rFonts w:ascii="Times New Roman" w:hAnsi="Times New Roman"/>
                <w:sz w:val="24"/>
                <w:szCs w:val="24"/>
              </w:rPr>
              <w:t xml:space="preserve">5017,00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69689A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9A">
              <w:rPr>
                <w:rFonts w:ascii="Times New Roman" w:hAnsi="Times New Roman"/>
                <w:sz w:val="24"/>
                <w:szCs w:val="24"/>
              </w:rPr>
              <w:t xml:space="preserve">5017,00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69689A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89A">
              <w:rPr>
                <w:rFonts w:ascii="Times New Roman" w:hAnsi="Times New Roman"/>
                <w:sz w:val="24"/>
                <w:szCs w:val="24"/>
              </w:rPr>
              <w:t xml:space="preserve">5017,00  </w:t>
            </w:r>
          </w:p>
        </w:tc>
      </w:tr>
      <w:tr w:rsidR="001E0974" w:rsidRPr="00556AAF" w:rsidTr="003D630D">
        <w:trPr>
          <w:trHeight w:val="55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Средненский территориальный отдел администрации Александровского муниципального округа Ставропольского края (далее - Средненский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10391,31</w:t>
            </w:r>
          </w:p>
          <w:p w:rsidR="001E0974" w:rsidRDefault="001E0974" w:rsidP="001E09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0974" w:rsidRPr="002839F3" w:rsidRDefault="001E0974" w:rsidP="001E0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5688,48</w:t>
            </w:r>
          </w:p>
        </w:tc>
      </w:tr>
      <w:tr w:rsidR="001E0974" w:rsidRPr="00556AAF" w:rsidTr="003D630D">
        <w:trPr>
          <w:trHeight w:val="42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«Комплексное развитие сельских территорий Александровского муниципального округа», всего</w:t>
            </w:r>
          </w:p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47510,69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26205,31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19125,65</w:t>
            </w:r>
          </w:p>
        </w:tc>
      </w:tr>
      <w:tr w:rsidR="001E0974" w:rsidRPr="00556AAF" w:rsidTr="003D630D">
        <w:trPr>
          <w:trHeight w:val="63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47510,69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26205,31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19125,65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D7016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410BFC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410BFC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BFC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410BFC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BFC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410BFC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BFC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410BFC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BFC"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A1ADC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BF7328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21459,15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BF7328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11908,34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1301,85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Саблинский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</w:tr>
      <w:tr w:rsidR="001E0974" w:rsidRPr="00556AAF" w:rsidTr="003D630D">
        <w:trPr>
          <w:trHeight w:val="32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Средненский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5"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5"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5"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AD5"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</w:tr>
      <w:tr w:rsidR="001E0974" w:rsidRPr="00556AAF" w:rsidTr="003D630D">
        <w:trPr>
          <w:trHeight w:val="6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E0974" w:rsidRPr="00556AAF" w:rsidTr="003D630D">
        <w:trPr>
          <w:trHeight w:val="29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1.1.: «Деятельность по обращению с животными без владельцев», всего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</w:tr>
      <w:tr w:rsidR="001E0974" w:rsidRPr="00556AAF" w:rsidTr="003D630D">
        <w:trPr>
          <w:trHeight w:val="28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64">
              <w:rPr>
                <w:rFonts w:ascii="Times New Roman" w:hAnsi="Times New Roman"/>
                <w:sz w:val="24"/>
                <w:szCs w:val="24"/>
              </w:rPr>
              <w:t>2115,52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64">
              <w:rPr>
                <w:rFonts w:ascii="Times New Roman" w:hAnsi="Times New Roman"/>
                <w:sz w:val="24"/>
                <w:szCs w:val="24"/>
              </w:rPr>
              <w:t>2115,52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E0974" w:rsidRPr="00556AAF" w:rsidTr="003D630D">
        <w:trPr>
          <w:trHeight w:val="323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323"/>
        </w:trPr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42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14242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234,12</w:t>
            </w:r>
          </w:p>
        </w:tc>
      </w:tr>
      <w:tr w:rsidR="001E0974" w:rsidRPr="00556AAF" w:rsidTr="003D630D">
        <w:trPr>
          <w:trHeight w:val="28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1.2.: «Реализация инициативных проектов», всего             </w:t>
            </w:r>
          </w:p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27551,45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7080,29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26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6E3253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27551,45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410BFC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BFC">
              <w:rPr>
                <w:rFonts w:ascii="Times New Roman" w:hAnsi="Times New Roman"/>
                <w:sz w:val="24"/>
                <w:szCs w:val="24"/>
              </w:rPr>
              <w:t>7080,29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13832,49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3771,17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4" w:rsidRPr="00556AAF" w:rsidTr="003D630D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11858,84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2662,83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3987,72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2572,60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3092,57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Саблинский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4003,50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1782,47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Средненский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4671,21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317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1.3.: «Развитие сельских территорий Александровского муниципального округа», всего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E0974" w:rsidRPr="00556AAF" w:rsidTr="003D630D">
        <w:trPr>
          <w:trHeight w:val="407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F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65EF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65EF3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F3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765EF3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765EF3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E0974" w:rsidRPr="00556AAF" w:rsidTr="003D630D">
        <w:trPr>
          <w:trHeight w:val="7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1.4.: «Благоустройство территорий Александровского муниципального округа», всего</w:t>
            </w:r>
          </w:p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16857,95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18891,53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18891,53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16857,95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18891,53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18891,53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11674,22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11674,22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999,30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792,06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1396,05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1301,85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Саблинский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876,00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1086,94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876,35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Средненский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1607,95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1571,75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2 Программы: «Развитие жилищно-коммунального хозяйства»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26632,53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10992,88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13588,28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13655,23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13655,23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13655,23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26632,53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10992,88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13588,28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13655,23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13655,23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13655,23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12911,09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778,05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3014,22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3077,83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3077,83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3077,83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6448,06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3172,87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3239,82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3239,82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3239,82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12713,97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5961,20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6113,08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6113,08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6113,08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6113,08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518,15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530,29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530,29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530,29</w:t>
            </w:r>
          </w:p>
        </w:tc>
      </w:tr>
      <w:tr w:rsidR="001E0974" w:rsidRPr="00556AAF" w:rsidTr="003D630D">
        <w:trPr>
          <w:trHeight w:val="323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1316,24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1432,81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1459,57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1459,57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1459,57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1459,57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456,13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465,51</w:t>
            </w:r>
          </w:p>
        </w:tc>
      </w:tr>
      <w:tr w:rsidR="001E0974" w:rsidRPr="00556AAF" w:rsidTr="003D630D">
        <w:trPr>
          <w:trHeight w:val="171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343,89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352,14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352,14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352,14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352,14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E0974" w:rsidRPr="00556AAF" w:rsidTr="003D630D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Саблинский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2646,08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741,23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758,12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758,12</w:t>
            </w:r>
          </w:p>
        </w:tc>
      </w:tr>
      <w:tr w:rsidR="001E0974" w:rsidRPr="00556AAF" w:rsidTr="003D630D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564,59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451,60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459,95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459,95</w:t>
            </w:r>
          </w:p>
        </w:tc>
      </w:tr>
      <w:tr w:rsidR="001E0974" w:rsidRPr="00556AAF" w:rsidTr="003D630D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Средненский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268,87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276,75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276,75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276,75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F2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2.1.: «Улучшение жилищных условий граждан, проживающих на сельских территориях»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F64CF8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3281,74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1B0158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3281,74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6068,66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778,05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3014,22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3077,83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3077,83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3077,83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3239,82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41,92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58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1B0158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58">
              <w:rPr>
                <w:rFonts w:ascii="Times New Roman" w:hAnsi="Times New Roman"/>
                <w:sz w:val="24"/>
                <w:szCs w:val="24"/>
              </w:rPr>
              <w:t xml:space="preserve">Средненский </w:t>
            </w:r>
            <w:proofErr w:type="spellStart"/>
            <w:r w:rsidRPr="001B0158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F2"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2.2.: «Содержание, ремонт и оборудование мест (площадок) ТКО»</w:t>
            </w:r>
          </w:p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472,22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472,22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E0974" w:rsidRPr="00556AAF" w:rsidTr="003D630D">
        <w:trPr>
          <w:trHeight w:val="96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159,83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164,51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164,51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289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59,21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49,28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79,28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Саблинский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185,47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66,89</w:t>
            </w:r>
          </w:p>
        </w:tc>
      </w:tr>
      <w:tr w:rsidR="001E0974" w:rsidRPr="00556AAF" w:rsidTr="0087018C">
        <w:trPr>
          <w:trHeight w:val="283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Средненский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E0974" w:rsidRPr="00556AAF" w:rsidTr="0087018C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F2">
              <w:rPr>
                <w:rFonts w:ascii="Times New Roman" w:hAnsi="Times New Roman"/>
                <w:sz w:val="24"/>
                <w:szCs w:val="24"/>
              </w:rPr>
              <w:t>2.3.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2.3.: «Строительство, реконструкция, содержание сетей уличного освещения Александровского муниципального округа»</w:t>
            </w:r>
          </w:p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10724,79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9901,27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9901,27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9901,27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9901,27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0974" w:rsidRPr="00556AAF" w:rsidTr="0087018C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10724,79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9901,27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9901,27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9901,27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9901,27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0974" w:rsidRPr="00556AAF" w:rsidTr="0087018C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E0974" w:rsidRPr="00556AAF" w:rsidTr="0087018C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5624,17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5948,57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5948,57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5948,57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5948,57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0974" w:rsidRPr="00556AAF" w:rsidTr="0087018C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488,37</w:t>
            </w:r>
          </w:p>
        </w:tc>
      </w:tr>
      <w:tr w:rsidR="001E0974" w:rsidRPr="00556AAF" w:rsidTr="0087018C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1255,22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1400,36</w:t>
            </w:r>
          </w:p>
        </w:tc>
      </w:tr>
      <w:tr w:rsidR="001E0974" w:rsidRPr="00556AAF" w:rsidTr="0087018C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416,23</w:t>
            </w:r>
          </w:p>
        </w:tc>
      </w:tr>
      <w:tr w:rsidR="001E0974" w:rsidRPr="00556AAF" w:rsidTr="0087018C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266,87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0974" w:rsidRPr="00556AAF" w:rsidTr="0087018C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Саблинский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1397,07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758,12</w:t>
            </w:r>
          </w:p>
        </w:tc>
      </w:tr>
      <w:tr w:rsidR="0069689A" w:rsidRPr="00556AAF" w:rsidTr="0087018C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689A" w:rsidRPr="00556AAF" w:rsidRDefault="0069689A" w:rsidP="0069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9689A" w:rsidRPr="00556AAF" w:rsidRDefault="0069689A" w:rsidP="00696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89A" w:rsidRPr="00556AAF" w:rsidRDefault="0069689A" w:rsidP="00696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89A" w:rsidRPr="00556AAF" w:rsidRDefault="0069689A" w:rsidP="0069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89A" w:rsidRPr="00556AAF" w:rsidRDefault="0069689A" w:rsidP="0069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89A" w:rsidRPr="00556AAF" w:rsidRDefault="0069689A" w:rsidP="0069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89A" w:rsidRPr="00556AAF" w:rsidRDefault="0069689A" w:rsidP="0069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89A" w:rsidRPr="00556AAF" w:rsidRDefault="0069689A" w:rsidP="0069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9A" w:rsidRPr="00556AAF" w:rsidRDefault="0069689A" w:rsidP="0069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393,06</w:t>
            </w:r>
          </w:p>
        </w:tc>
      </w:tr>
      <w:tr w:rsidR="0069689A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89A" w:rsidRPr="00556AAF" w:rsidRDefault="0069689A" w:rsidP="0069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89A" w:rsidRPr="00556AAF" w:rsidRDefault="0069689A" w:rsidP="00696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89A" w:rsidRPr="00556AAF" w:rsidRDefault="0069689A" w:rsidP="00696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Средненский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89A" w:rsidRPr="00556AAF" w:rsidRDefault="0069689A" w:rsidP="0069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263,56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89A" w:rsidRPr="00556AAF" w:rsidRDefault="0069689A" w:rsidP="0069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217,33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89A" w:rsidRPr="00556AAF" w:rsidRDefault="0069689A" w:rsidP="0069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223,70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89A" w:rsidRPr="00556AAF" w:rsidRDefault="0069689A" w:rsidP="0069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89A" w:rsidRPr="00556AAF" w:rsidRDefault="0069689A" w:rsidP="0069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223,70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9A" w:rsidRPr="00556AAF" w:rsidRDefault="0069689A" w:rsidP="00696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223,70</w:t>
            </w:r>
          </w:p>
        </w:tc>
      </w:tr>
      <w:tr w:rsidR="0014242F" w:rsidRPr="00556AAF" w:rsidTr="003D630D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F2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2.4.:</w:t>
            </w:r>
          </w:p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«Ремонт детских игровых и спортивных площадок»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69689A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4242F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69689A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8244,63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69689A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6842,43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3D630D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95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3D630D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95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981495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69689A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6935,63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3D630D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981495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Саблинский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69689A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3D630D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2.5.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2.5.:  «Реализация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4242F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4242F" w:rsidRPr="00556AAF" w:rsidTr="003D630D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3 Программы: «Развитие градостроительства и территориального планирования Александровского муниципального округа»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4242F" w:rsidRPr="00556AAF" w:rsidTr="003D630D">
        <w:trPr>
          <w:trHeight w:val="427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4242F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42F" w:rsidRPr="00556AAF" w:rsidTr="003D630D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14242F" w:rsidRPr="00556AAF" w:rsidTr="003D630D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4242F" w:rsidRPr="00556AAF" w:rsidTr="003D630D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«Проведение демонтажа незаконно размещенных рекламных конструкций»</w:t>
            </w:r>
          </w:p>
        </w:tc>
        <w:tc>
          <w:tcPr>
            <w:tcW w:w="104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Финансирование не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предусмотренно</w:t>
            </w:r>
            <w:proofErr w:type="spellEnd"/>
          </w:p>
        </w:tc>
      </w:tr>
      <w:tr w:rsidR="0014242F" w:rsidRPr="00556AAF" w:rsidTr="003D630D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«Разработка и установка социальной рекламы»</w:t>
            </w:r>
          </w:p>
        </w:tc>
        <w:tc>
          <w:tcPr>
            <w:tcW w:w="1049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Финансирование не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предусмотренно</w:t>
            </w:r>
            <w:proofErr w:type="spellEnd"/>
          </w:p>
        </w:tc>
      </w:tr>
      <w:tr w:rsidR="0014242F" w:rsidRPr="00556AAF" w:rsidTr="003D630D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Default="0014242F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«Ведение информационной системы обеспечения градостроительной деятельности»</w:t>
            </w:r>
          </w:p>
          <w:p w:rsidR="0087018C" w:rsidRPr="00556AAF" w:rsidRDefault="0087018C" w:rsidP="00142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242F" w:rsidRPr="00556AAF" w:rsidRDefault="0014242F" w:rsidP="001424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Финансирование не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предусмотренно</w:t>
            </w:r>
            <w:proofErr w:type="spellEnd"/>
          </w:p>
        </w:tc>
      </w:tr>
      <w:tr w:rsidR="001E0974" w:rsidRPr="00556AAF" w:rsidTr="003D630D">
        <w:trPr>
          <w:trHeight w:val="38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Подпрограмма 4 Программы: «Обеспечение реализации муниципальной программы Александровского муниципального округа Ставропольского края «Создание комфортных условий проживания населения» и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123737,38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132593,27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132649,28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123737,38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132593,27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132649,28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</w:tr>
      <w:tr w:rsidR="001E0974" w:rsidRPr="00556AAF" w:rsidTr="003D630D">
        <w:trPr>
          <w:trHeight w:val="628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3591,73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3591,73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3591,73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76978,23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78509,08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F74CB6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78408,68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78310,34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78310,34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78310,34</w:t>
            </w:r>
          </w:p>
        </w:tc>
      </w:tr>
      <w:tr w:rsidR="001E0974" w:rsidRPr="00556AAF" w:rsidTr="003D630D">
        <w:trPr>
          <w:trHeight w:val="28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20571,55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26423,70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26442,30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26442,30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26442,30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26442,30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3734,10</w:t>
            </w:r>
          </w:p>
        </w:tc>
      </w:tr>
      <w:tr w:rsidR="001E0974" w:rsidRPr="00556AAF" w:rsidTr="003D630D">
        <w:trPr>
          <w:trHeight w:val="44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4716,79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4724,07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4539,76</w:t>
            </w:r>
          </w:p>
        </w:tc>
      </w:tr>
      <w:tr w:rsidR="001E0974" w:rsidRPr="00556AAF" w:rsidTr="003D630D">
        <w:trPr>
          <w:trHeight w:val="10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3503,37</w:t>
            </w:r>
          </w:p>
        </w:tc>
      </w:tr>
      <w:tr w:rsidR="001E0974" w:rsidRPr="00556AAF" w:rsidTr="003D630D">
        <w:trPr>
          <w:trHeight w:val="29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Саблинский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3815,63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3823,16</w:t>
            </w:r>
          </w:p>
        </w:tc>
      </w:tr>
      <w:tr w:rsidR="001E0974" w:rsidRPr="00556AAF" w:rsidTr="003D630D">
        <w:trPr>
          <w:trHeight w:val="28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3680,70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Средненский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3839,97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4.1.: «Обеспечение реализации Программы»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123737,38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132593,27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132649,28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132597,78</w:t>
            </w:r>
          </w:p>
        </w:tc>
      </w:tr>
      <w:tr w:rsidR="001E0974" w:rsidRPr="00556AAF" w:rsidTr="003D630D">
        <w:trPr>
          <w:trHeight w:val="179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3591,73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3591,73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3591,73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76978,23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78509,08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F74CB6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78408,68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78310,34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78310,34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78310,34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Александровский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20571,55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26423,70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26442,30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26442,30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26442,30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Pr="00556AAF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26442,30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Грушевского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3734,10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4716,79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4724,07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Круглолесский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4539,76</w:t>
            </w:r>
          </w:p>
        </w:tc>
      </w:tr>
      <w:tr w:rsidR="001E0974" w:rsidRPr="00556AAF" w:rsidTr="003D630D">
        <w:trPr>
          <w:trHeight w:val="36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Новокавказский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3503,37</w:t>
            </w:r>
          </w:p>
        </w:tc>
      </w:tr>
      <w:tr w:rsidR="001E0974" w:rsidRPr="00556AAF" w:rsidTr="003D630D">
        <w:trPr>
          <w:trHeight w:val="28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Саблинский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3815,63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3823,16</w:t>
            </w:r>
          </w:p>
        </w:tc>
      </w:tr>
      <w:tr w:rsidR="001E0974" w:rsidRPr="00556AAF" w:rsidTr="003D630D">
        <w:trPr>
          <w:trHeight w:val="278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  <w:r w:rsidRPr="00556AAF">
              <w:rPr>
                <w:rFonts w:ascii="Times New Roman" w:hAnsi="Times New Roman"/>
                <w:sz w:val="24"/>
                <w:szCs w:val="24"/>
              </w:rPr>
              <w:t xml:space="preserve"> с. Северного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3680,70</w:t>
            </w:r>
          </w:p>
        </w:tc>
      </w:tr>
      <w:tr w:rsidR="001E0974" w:rsidRPr="00556AAF" w:rsidTr="003D630D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Pr="00556AAF" w:rsidRDefault="001E0974" w:rsidP="001E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Средненский </w:t>
            </w:r>
            <w:proofErr w:type="spellStart"/>
            <w:r w:rsidRPr="00556AAF">
              <w:rPr>
                <w:rFonts w:ascii="Times New Roman" w:hAnsi="Times New Roman"/>
                <w:sz w:val="24"/>
                <w:szCs w:val="24"/>
              </w:rPr>
              <w:t>теротдел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974" w:rsidRDefault="001E0974" w:rsidP="001E09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3839,97</w:t>
            </w:r>
          </w:p>
        </w:tc>
      </w:tr>
    </w:tbl>
    <w:p w:rsidR="00D23FA8" w:rsidRPr="00556AAF" w:rsidRDefault="00D23FA8" w:rsidP="00D23FA8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491785" w:rsidRDefault="00491785" w:rsidP="004917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7018C" w:rsidRDefault="0087018C" w:rsidP="004917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7018C" w:rsidRDefault="0087018C" w:rsidP="0049178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2" w:name="_GoBack"/>
      <w:bookmarkEnd w:id="2"/>
    </w:p>
    <w:p w:rsidR="00D23FA8" w:rsidRPr="00491785" w:rsidRDefault="0087018C" w:rsidP="0087018C">
      <w:pPr>
        <w:tabs>
          <w:tab w:val="left" w:pos="7410"/>
        </w:tabs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</w:t>
      </w:r>
    </w:p>
    <w:p w:rsidR="00072E8D" w:rsidRPr="00491785" w:rsidRDefault="00072E8D" w:rsidP="00D23FA8">
      <w:pPr>
        <w:spacing w:after="0" w:line="240" w:lineRule="auto"/>
        <w:contextualSpacing/>
        <w:rPr>
          <w:sz w:val="28"/>
          <w:szCs w:val="28"/>
        </w:rPr>
      </w:pPr>
    </w:p>
    <w:sectPr w:rsidR="00072E8D" w:rsidRPr="00491785" w:rsidSect="00A0036D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E6" w:rsidRDefault="009837E6" w:rsidP="001A6877">
      <w:pPr>
        <w:spacing w:after="0" w:line="240" w:lineRule="auto"/>
      </w:pPr>
      <w:r>
        <w:separator/>
      </w:r>
    </w:p>
  </w:endnote>
  <w:endnote w:type="continuationSeparator" w:id="0">
    <w:p w:rsidR="009837E6" w:rsidRDefault="009837E6" w:rsidP="001A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E6" w:rsidRDefault="009837E6" w:rsidP="001A6877">
      <w:pPr>
        <w:spacing w:after="0" w:line="240" w:lineRule="auto"/>
      </w:pPr>
      <w:r>
        <w:separator/>
      </w:r>
    </w:p>
  </w:footnote>
  <w:footnote w:type="continuationSeparator" w:id="0">
    <w:p w:rsidR="009837E6" w:rsidRDefault="009837E6" w:rsidP="001A6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3A"/>
    <w:rsid w:val="00003646"/>
    <w:rsid w:val="000124E4"/>
    <w:rsid w:val="000158D7"/>
    <w:rsid w:val="00020659"/>
    <w:rsid w:val="0003219C"/>
    <w:rsid w:val="00033B61"/>
    <w:rsid w:val="000422CF"/>
    <w:rsid w:val="0005484C"/>
    <w:rsid w:val="00057B14"/>
    <w:rsid w:val="00062E55"/>
    <w:rsid w:val="00072E8D"/>
    <w:rsid w:val="000767B4"/>
    <w:rsid w:val="0008028F"/>
    <w:rsid w:val="00080A4E"/>
    <w:rsid w:val="000826F5"/>
    <w:rsid w:val="00084128"/>
    <w:rsid w:val="00090AA9"/>
    <w:rsid w:val="00092367"/>
    <w:rsid w:val="0009407B"/>
    <w:rsid w:val="00094579"/>
    <w:rsid w:val="000B0F01"/>
    <w:rsid w:val="000B54DF"/>
    <w:rsid w:val="000B7AD1"/>
    <w:rsid w:val="000C138E"/>
    <w:rsid w:val="000C35CC"/>
    <w:rsid w:val="000D0B8D"/>
    <w:rsid w:val="000D1652"/>
    <w:rsid w:val="000D1BB3"/>
    <w:rsid w:val="000D42C2"/>
    <w:rsid w:val="000E1C07"/>
    <w:rsid w:val="000E2BA6"/>
    <w:rsid w:val="000E46CC"/>
    <w:rsid w:val="000F0324"/>
    <w:rsid w:val="000F20CD"/>
    <w:rsid w:val="000F53FB"/>
    <w:rsid w:val="001118B0"/>
    <w:rsid w:val="00112577"/>
    <w:rsid w:val="00114AFD"/>
    <w:rsid w:val="00114B9F"/>
    <w:rsid w:val="00133E79"/>
    <w:rsid w:val="001403BF"/>
    <w:rsid w:val="0014242F"/>
    <w:rsid w:val="00157CB1"/>
    <w:rsid w:val="0016515A"/>
    <w:rsid w:val="00165F4E"/>
    <w:rsid w:val="001756FA"/>
    <w:rsid w:val="00176409"/>
    <w:rsid w:val="0018333B"/>
    <w:rsid w:val="00183AD2"/>
    <w:rsid w:val="00193295"/>
    <w:rsid w:val="001A3522"/>
    <w:rsid w:val="001A6877"/>
    <w:rsid w:val="001B0158"/>
    <w:rsid w:val="001B4C52"/>
    <w:rsid w:val="001B64FF"/>
    <w:rsid w:val="001B6C52"/>
    <w:rsid w:val="001B7E72"/>
    <w:rsid w:val="001C2AE5"/>
    <w:rsid w:val="001C3857"/>
    <w:rsid w:val="001D341E"/>
    <w:rsid w:val="001D47E6"/>
    <w:rsid w:val="001D7036"/>
    <w:rsid w:val="001E0974"/>
    <w:rsid w:val="001E4446"/>
    <w:rsid w:val="001E78EF"/>
    <w:rsid w:val="001F2EFF"/>
    <w:rsid w:val="00201995"/>
    <w:rsid w:val="0020428C"/>
    <w:rsid w:val="00205014"/>
    <w:rsid w:val="002108C6"/>
    <w:rsid w:val="00212EBA"/>
    <w:rsid w:val="002230C4"/>
    <w:rsid w:val="0023509F"/>
    <w:rsid w:val="00241737"/>
    <w:rsid w:val="0024439C"/>
    <w:rsid w:val="0024572A"/>
    <w:rsid w:val="00251DA0"/>
    <w:rsid w:val="00261933"/>
    <w:rsid w:val="00261D37"/>
    <w:rsid w:val="00263BC1"/>
    <w:rsid w:val="002704FF"/>
    <w:rsid w:val="00281DA7"/>
    <w:rsid w:val="002839F3"/>
    <w:rsid w:val="0029201C"/>
    <w:rsid w:val="0029480E"/>
    <w:rsid w:val="00297C84"/>
    <w:rsid w:val="002A6E4F"/>
    <w:rsid w:val="002B6BB8"/>
    <w:rsid w:val="002E4E4B"/>
    <w:rsid w:val="002E56E3"/>
    <w:rsid w:val="002F4642"/>
    <w:rsid w:val="0030072B"/>
    <w:rsid w:val="0031163B"/>
    <w:rsid w:val="0032042A"/>
    <w:rsid w:val="00333634"/>
    <w:rsid w:val="0033528E"/>
    <w:rsid w:val="003422CE"/>
    <w:rsid w:val="0035651A"/>
    <w:rsid w:val="00366CEB"/>
    <w:rsid w:val="00381186"/>
    <w:rsid w:val="0038249A"/>
    <w:rsid w:val="00385601"/>
    <w:rsid w:val="00392969"/>
    <w:rsid w:val="00393463"/>
    <w:rsid w:val="00393EBA"/>
    <w:rsid w:val="00396D09"/>
    <w:rsid w:val="003A3CFB"/>
    <w:rsid w:val="003A409A"/>
    <w:rsid w:val="003A40BA"/>
    <w:rsid w:val="003A56B6"/>
    <w:rsid w:val="003A723B"/>
    <w:rsid w:val="003D0ED9"/>
    <w:rsid w:val="003D257E"/>
    <w:rsid w:val="003D2861"/>
    <w:rsid w:val="003D4FD7"/>
    <w:rsid w:val="003D630D"/>
    <w:rsid w:val="003F07BE"/>
    <w:rsid w:val="003F2AFA"/>
    <w:rsid w:val="00401815"/>
    <w:rsid w:val="00410BFC"/>
    <w:rsid w:val="00412475"/>
    <w:rsid w:val="00425DB7"/>
    <w:rsid w:val="0043529F"/>
    <w:rsid w:val="00437D28"/>
    <w:rsid w:val="00446673"/>
    <w:rsid w:val="004538EE"/>
    <w:rsid w:val="0046413F"/>
    <w:rsid w:val="00464E2B"/>
    <w:rsid w:val="00467970"/>
    <w:rsid w:val="00474460"/>
    <w:rsid w:val="00474C4E"/>
    <w:rsid w:val="004779D2"/>
    <w:rsid w:val="00491785"/>
    <w:rsid w:val="004A1B8D"/>
    <w:rsid w:val="004B1AF2"/>
    <w:rsid w:val="004B33C3"/>
    <w:rsid w:val="004D129A"/>
    <w:rsid w:val="004E12D2"/>
    <w:rsid w:val="004E4747"/>
    <w:rsid w:val="004F28FE"/>
    <w:rsid w:val="004F3B2B"/>
    <w:rsid w:val="00501886"/>
    <w:rsid w:val="00501F9D"/>
    <w:rsid w:val="00502F58"/>
    <w:rsid w:val="0050609E"/>
    <w:rsid w:val="0051571C"/>
    <w:rsid w:val="00523C68"/>
    <w:rsid w:val="005253D1"/>
    <w:rsid w:val="00537119"/>
    <w:rsid w:val="0054007C"/>
    <w:rsid w:val="0054336B"/>
    <w:rsid w:val="005451F1"/>
    <w:rsid w:val="00546EF4"/>
    <w:rsid w:val="00562749"/>
    <w:rsid w:val="00563E9B"/>
    <w:rsid w:val="005743FE"/>
    <w:rsid w:val="00574488"/>
    <w:rsid w:val="00574677"/>
    <w:rsid w:val="005748A6"/>
    <w:rsid w:val="00575E1B"/>
    <w:rsid w:val="005805C1"/>
    <w:rsid w:val="00581656"/>
    <w:rsid w:val="005853F9"/>
    <w:rsid w:val="0059093B"/>
    <w:rsid w:val="005A1ADC"/>
    <w:rsid w:val="005A619F"/>
    <w:rsid w:val="005A7121"/>
    <w:rsid w:val="005B2390"/>
    <w:rsid w:val="005C1D5C"/>
    <w:rsid w:val="005C3796"/>
    <w:rsid w:val="005D44B9"/>
    <w:rsid w:val="005E36B1"/>
    <w:rsid w:val="005E3E53"/>
    <w:rsid w:val="005E40EC"/>
    <w:rsid w:val="005E5FBE"/>
    <w:rsid w:val="005F0233"/>
    <w:rsid w:val="005F1D46"/>
    <w:rsid w:val="00610DB4"/>
    <w:rsid w:val="00615C91"/>
    <w:rsid w:val="00634047"/>
    <w:rsid w:val="00634197"/>
    <w:rsid w:val="00635821"/>
    <w:rsid w:val="006422EF"/>
    <w:rsid w:val="00644D44"/>
    <w:rsid w:val="00645307"/>
    <w:rsid w:val="00647469"/>
    <w:rsid w:val="00654B31"/>
    <w:rsid w:val="00657932"/>
    <w:rsid w:val="00663B58"/>
    <w:rsid w:val="006657C7"/>
    <w:rsid w:val="006702E7"/>
    <w:rsid w:val="00671770"/>
    <w:rsid w:val="00672AD5"/>
    <w:rsid w:val="00681472"/>
    <w:rsid w:val="0068455A"/>
    <w:rsid w:val="00685BA2"/>
    <w:rsid w:val="00686423"/>
    <w:rsid w:val="00690CBE"/>
    <w:rsid w:val="006959EE"/>
    <w:rsid w:val="0069689A"/>
    <w:rsid w:val="006A2A88"/>
    <w:rsid w:val="006B269D"/>
    <w:rsid w:val="006B3E65"/>
    <w:rsid w:val="006B469C"/>
    <w:rsid w:val="006B6241"/>
    <w:rsid w:val="006D0EF2"/>
    <w:rsid w:val="006E0167"/>
    <w:rsid w:val="006E3253"/>
    <w:rsid w:val="006F1703"/>
    <w:rsid w:val="007022CA"/>
    <w:rsid w:val="00702AB5"/>
    <w:rsid w:val="007039D0"/>
    <w:rsid w:val="007065EC"/>
    <w:rsid w:val="00711475"/>
    <w:rsid w:val="007250A7"/>
    <w:rsid w:val="00727FD7"/>
    <w:rsid w:val="007412AA"/>
    <w:rsid w:val="007425BA"/>
    <w:rsid w:val="007468D0"/>
    <w:rsid w:val="00746961"/>
    <w:rsid w:val="007507C6"/>
    <w:rsid w:val="00750E26"/>
    <w:rsid w:val="007518B6"/>
    <w:rsid w:val="00765EF3"/>
    <w:rsid w:val="00775BC1"/>
    <w:rsid w:val="0079006A"/>
    <w:rsid w:val="007913CE"/>
    <w:rsid w:val="007B4C57"/>
    <w:rsid w:val="007C54A8"/>
    <w:rsid w:val="007D522F"/>
    <w:rsid w:val="007D584E"/>
    <w:rsid w:val="007F1110"/>
    <w:rsid w:val="007F6C1A"/>
    <w:rsid w:val="00802475"/>
    <w:rsid w:val="00802DD6"/>
    <w:rsid w:val="008142AB"/>
    <w:rsid w:val="008175D8"/>
    <w:rsid w:val="00821D46"/>
    <w:rsid w:val="00826151"/>
    <w:rsid w:val="00845A7A"/>
    <w:rsid w:val="00847804"/>
    <w:rsid w:val="00847EF7"/>
    <w:rsid w:val="008573CD"/>
    <w:rsid w:val="008651AD"/>
    <w:rsid w:val="0087018C"/>
    <w:rsid w:val="0087389D"/>
    <w:rsid w:val="0087413B"/>
    <w:rsid w:val="008763AD"/>
    <w:rsid w:val="00887447"/>
    <w:rsid w:val="00890037"/>
    <w:rsid w:val="00896994"/>
    <w:rsid w:val="008A162B"/>
    <w:rsid w:val="008A20FD"/>
    <w:rsid w:val="008B4EFD"/>
    <w:rsid w:val="008B6F1E"/>
    <w:rsid w:val="008B7DA9"/>
    <w:rsid w:val="008C211B"/>
    <w:rsid w:val="008C5390"/>
    <w:rsid w:val="008C5AFF"/>
    <w:rsid w:val="008C78EE"/>
    <w:rsid w:val="008D0897"/>
    <w:rsid w:val="008D47F8"/>
    <w:rsid w:val="008F4225"/>
    <w:rsid w:val="00901E48"/>
    <w:rsid w:val="00902F7D"/>
    <w:rsid w:val="00910489"/>
    <w:rsid w:val="00920BCB"/>
    <w:rsid w:val="009215F6"/>
    <w:rsid w:val="00921D70"/>
    <w:rsid w:val="00930DFD"/>
    <w:rsid w:val="009326F7"/>
    <w:rsid w:val="00933EBA"/>
    <w:rsid w:val="00933F2B"/>
    <w:rsid w:val="00937157"/>
    <w:rsid w:val="00940008"/>
    <w:rsid w:val="00952EDF"/>
    <w:rsid w:val="00960489"/>
    <w:rsid w:val="00960854"/>
    <w:rsid w:val="00963752"/>
    <w:rsid w:val="00964AB2"/>
    <w:rsid w:val="0098067E"/>
    <w:rsid w:val="00981495"/>
    <w:rsid w:val="009837E6"/>
    <w:rsid w:val="0099253A"/>
    <w:rsid w:val="00997EE3"/>
    <w:rsid w:val="009A52CB"/>
    <w:rsid w:val="009A6877"/>
    <w:rsid w:val="009B0B3D"/>
    <w:rsid w:val="009B3479"/>
    <w:rsid w:val="009C2140"/>
    <w:rsid w:val="009C2292"/>
    <w:rsid w:val="009D4D6B"/>
    <w:rsid w:val="009D5467"/>
    <w:rsid w:val="009E286C"/>
    <w:rsid w:val="009E387D"/>
    <w:rsid w:val="009E6AE4"/>
    <w:rsid w:val="009F49BC"/>
    <w:rsid w:val="009F62C1"/>
    <w:rsid w:val="00A0036D"/>
    <w:rsid w:val="00A15772"/>
    <w:rsid w:val="00A22208"/>
    <w:rsid w:val="00A270DB"/>
    <w:rsid w:val="00A310F2"/>
    <w:rsid w:val="00A32C2E"/>
    <w:rsid w:val="00A5101D"/>
    <w:rsid w:val="00A5102C"/>
    <w:rsid w:val="00A52210"/>
    <w:rsid w:val="00A531F2"/>
    <w:rsid w:val="00A6195E"/>
    <w:rsid w:val="00A6425A"/>
    <w:rsid w:val="00A65EA7"/>
    <w:rsid w:val="00A7035E"/>
    <w:rsid w:val="00A87863"/>
    <w:rsid w:val="00A92B5C"/>
    <w:rsid w:val="00A93536"/>
    <w:rsid w:val="00AA2C72"/>
    <w:rsid w:val="00AA5017"/>
    <w:rsid w:val="00AA7270"/>
    <w:rsid w:val="00AB03CB"/>
    <w:rsid w:val="00AB1CA5"/>
    <w:rsid w:val="00AB6D34"/>
    <w:rsid w:val="00AC223B"/>
    <w:rsid w:val="00AC42DB"/>
    <w:rsid w:val="00AD1B51"/>
    <w:rsid w:val="00AD6934"/>
    <w:rsid w:val="00AF5786"/>
    <w:rsid w:val="00B033A8"/>
    <w:rsid w:val="00B033C5"/>
    <w:rsid w:val="00B078B6"/>
    <w:rsid w:val="00B35594"/>
    <w:rsid w:val="00B475F9"/>
    <w:rsid w:val="00B50B76"/>
    <w:rsid w:val="00B57ACB"/>
    <w:rsid w:val="00B838C5"/>
    <w:rsid w:val="00B84B29"/>
    <w:rsid w:val="00B9222F"/>
    <w:rsid w:val="00BA2C5D"/>
    <w:rsid w:val="00BB1024"/>
    <w:rsid w:val="00BB2B0D"/>
    <w:rsid w:val="00BB488D"/>
    <w:rsid w:val="00BB5BAA"/>
    <w:rsid w:val="00BB5D4F"/>
    <w:rsid w:val="00BC2C93"/>
    <w:rsid w:val="00BD113C"/>
    <w:rsid w:val="00BE2462"/>
    <w:rsid w:val="00BE6C8F"/>
    <w:rsid w:val="00BF06A7"/>
    <w:rsid w:val="00BF0EB3"/>
    <w:rsid w:val="00BF7328"/>
    <w:rsid w:val="00C00531"/>
    <w:rsid w:val="00C01A5A"/>
    <w:rsid w:val="00C10030"/>
    <w:rsid w:val="00C14E9D"/>
    <w:rsid w:val="00C236A6"/>
    <w:rsid w:val="00C24920"/>
    <w:rsid w:val="00C2669C"/>
    <w:rsid w:val="00C36164"/>
    <w:rsid w:val="00C44DD9"/>
    <w:rsid w:val="00C44DE1"/>
    <w:rsid w:val="00C50859"/>
    <w:rsid w:val="00C515BA"/>
    <w:rsid w:val="00C54CD2"/>
    <w:rsid w:val="00C55682"/>
    <w:rsid w:val="00C7040A"/>
    <w:rsid w:val="00C8345F"/>
    <w:rsid w:val="00C8461B"/>
    <w:rsid w:val="00C863F8"/>
    <w:rsid w:val="00C92EA0"/>
    <w:rsid w:val="00C93632"/>
    <w:rsid w:val="00CA1004"/>
    <w:rsid w:val="00CA126C"/>
    <w:rsid w:val="00CB1481"/>
    <w:rsid w:val="00CC3BD1"/>
    <w:rsid w:val="00CD1E7E"/>
    <w:rsid w:val="00CD285C"/>
    <w:rsid w:val="00CD3A5A"/>
    <w:rsid w:val="00CD5C1D"/>
    <w:rsid w:val="00CD6B23"/>
    <w:rsid w:val="00CE1DFD"/>
    <w:rsid w:val="00CE50A3"/>
    <w:rsid w:val="00CF3C42"/>
    <w:rsid w:val="00D10C25"/>
    <w:rsid w:val="00D11B2A"/>
    <w:rsid w:val="00D13571"/>
    <w:rsid w:val="00D15B48"/>
    <w:rsid w:val="00D161B5"/>
    <w:rsid w:val="00D23478"/>
    <w:rsid w:val="00D23FA8"/>
    <w:rsid w:val="00D23FBD"/>
    <w:rsid w:val="00D34BE7"/>
    <w:rsid w:val="00D465BA"/>
    <w:rsid w:val="00D64506"/>
    <w:rsid w:val="00D67E5C"/>
    <w:rsid w:val="00D70164"/>
    <w:rsid w:val="00D72A1F"/>
    <w:rsid w:val="00D757B8"/>
    <w:rsid w:val="00D94601"/>
    <w:rsid w:val="00D96863"/>
    <w:rsid w:val="00DA1537"/>
    <w:rsid w:val="00DB119A"/>
    <w:rsid w:val="00DB2CB9"/>
    <w:rsid w:val="00DB5666"/>
    <w:rsid w:val="00DE7A18"/>
    <w:rsid w:val="00DF623E"/>
    <w:rsid w:val="00E06C83"/>
    <w:rsid w:val="00E151BD"/>
    <w:rsid w:val="00E17F21"/>
    <w:rsid w:val="00E25E9A"/>
    <w:rsid w:val="00E32EE5"/>
    <w:rsid w:val="00E3307E"/>
    <w:rsid w:val="00E35CE2"/>
    <w:rsid w:val="00E53C4F"/>
    <w:rsid w:val="00E600A3"/>
    <w:rsid w:val="00E71E44"/>
    <w:rsid w:val="00E74CC5"/>
    <w:rsid w:val="00E85DBF"/>
    <w:rsid w:val="00E97B5D"/>
    <w:rsid w:val="00EA2BAE"/>
    <w:rsid w:val="00EA4CC2"/>
    <w:rsid w:val="00EB0BB2"/>
    <w:rsid w:val="00EB7F52"/>
    <w:rsid w:val="00ED1007"/>
    <w:rsid w:val="00ED32CB"/>
    <w:rsid w:val="00ED364B"/>
    <w:rsid w:val="00EE450B"/>
    <w:rsid w:val="00EE67D2"/>
    <w:rsid w:val="00EE7853"/>
    <w:rsid w:val="00F043E9"/>
    <w:rsid w:val="00F11F98"/>
    <w:rsid w:val="00F20E58"/>
    <w:rsid w:val="00F213B0"/>
    <w:rsid w:val="00F35B97"/>
    <w:rsid w:val="00F368AB"/>
    <w:rsid w:val="00F378FA"/>
    <w:rsid w:val="00F54859"/>
    <w:rsid w:val="00F55589"/>
    <w:rsid w:val="00F5579E"/>
    <w:rsid w:val="00F5611C"/>
    <w:rsid w:val="00F6353A"/>
    <w:rsid w:val="00F64CF8"/>
    <w:rsid w:val="00F74CB6"/>
    <w:rsid w:val="00F90C62"/>
    <w:rsid w:val="00F92E9C"/>
    <w:rsid w:val="00FA4737"/>
    <w:rsid w:val="00FB023F"/>
    <w:rsid w:val="00FC5425"/>
    <w:rsid w:val="00FC6661"/>
    <w:rsid w:val="00FD4848"/>
    <w:rsid w:val="00FD5A3A"/>
    <w:rsid w:val="00FF422D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6AF66"/>
  <w15:docId w15:val="{DCE3BA08-9787-4DD8-8E4F-20B55BDC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1"/>
    <w:link w:val="xl72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1"/>
    <w:link w:val="msonormal0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1"/>
    <w:link w:val="xl78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30">
    <w:name w:val="xl103"/>
    <w:basedOn w:val="11"/>
    <w:link w:val="xl103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1"/>
    <w:link w:val="xl84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60">
    <w:name w:val="xl126"/>
    <w:basedOn w:val="11"/>
    <w:link w:val="xl126"/>
    <w:rPr>
      <w:rFonts w:ascii="Times New Roman" w:hAnsi="Times New Roman"/>
      <w:sz w:val="28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1"/>
    <w:link w:val="xl65"/>
    <w:rPr>
      <w:rFonts w:ascii="Times New Roman" w:hAnsi="Times New Roman"/>
      <w:sz w:val="2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1"/>
    <w:link w:val="xl88"/>
    <w:rPr>
      <w:rFonts w:ascii="Times New Roman" w:hAnsi="Times New Roman"/>
      <w:sz w:val="24"/>
    </w:rPr>
  </w:style>
  <w:style w:type="paragraph" w:styleId="a5">
    <w:name w:val="No Spacing"/>
    <w:link w:val="a6"/>
    <w:uiPriority w:val="1"/>
    <w:qFormat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50">
    <w:name w:val="xl95"/>
    <w:basedOn w:val="11"/>
    <w:link w:val="xl95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1"/>
    <w:link w:val="xl87"/>
    <w:rPr>
      <w:rFonts w:ascii="Times New Roman" w:hAnsi="Times New Roman"/>
      <w:sz w:val="24"/>
    </w:rPr>
  </w:style>
  <w:style w:type="paragraph" w:customStyle="1" w:styleId="14">
    <w:name w:val="Знак Знак Знак Знак Знак Знак Знак Знак Знак Знак Знак Знак1"/>
    <w:basedOn w:val="a"/>
    <w:link w:val="1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5">
    <w:name w:val="Знак Знак Знак Знак Знак Знак Знак Знак Знак Знак Знак Знак1"/>
    <w:basedOn w:val="11"/>
    <w:link w:val="14"/>
    <w:rPr>
      <w:rFonts w:ascii="Tahoma" w:hAnsi="Tahoma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20">
    <w:name w:val="xl102"/>
    <w:basedOn w:val="11"/>
    <w:link w:val="xl102"/>
    <w:rPr>
      <w:rFonts w:ascii="Times New Roman" w:hAnsi="Times New Roman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1"/>
    <w:link w:val="xl109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1"/>
    <w:link w:val="xl85"/>
    <w:rPr>
      <w:rFonts w:ascii="Times New Roman" w:hAnsi="Times New Roman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40">
    <w:name w:val="xl124"/>
    <w:basedOn w:val="11"/>
    <w:link w:val="xl124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300" w:line="322" w:lineRule="exact"/>
      <w:jc w:val="both"/>
    </w:pPr>
    <w:rPr>
      <w:sz w:val="28"/>
    </w:rPr>
  </w:style>
  <w:style w:type="character" w:customStyle="1" w:styleId="17">
    <w:name w:val="Основной текст1"/>
    <w:basedOn w:val="11"/>
    <w:link w:val="16"/>
    <w:rPr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20">
    <w:name w:val="xl112"/>
    <w:basedOn w:val="11"/>
    <w:link w:val="xl112"/>
    <w:rPr>
      <w:rFonts w:ascii="Times New Roman" w:hAnsi="Times New Roman"/>
      <w:sz w:val="24"/>
    </w:rPr>
  </w:style>
  <w:style w:type="paragraph" w:customStyle="1" w:styleId="a7">
    <w:name w:val="Мой стиль"/>
    <w:basedOn w:val="a"/>
    <w:link w:val="a8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8">
    <w:name w:val="Мой стиль"/>
    <w:basedOn w:val="11"/>
    <w:link w:val="a7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1"/>
    <w:link w:val="xl79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1"/>
    <w:link w:val="Style1"/>
    <w:rPr>
      <w:rFonts w:ascii="Times New Roman" w:hAnsi="Times New Roman"/>
      <w:sz w:val="24"/>
    </w:rPr>
  </w:style>
  <w:style w:type="paragraph" w:customStyle="1" w:styleId="a9">
    <w:name w:val="Содержимое таблицы"/>
    <w:basedOn w:val="a"/>
    <w:link w:val="aa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a">
    <w:name w:val="Содержимое таблицы"/>
    <w:basedOn w:val="11"/>
    <w:link w:val="a9"/>
    <w:rPr>
      <w:rFonts w:ascii="Arial" w:hAnsi="Arial"/>
      <w:sz w:val="20"/>
    </w:rPr>
  </w:style>
  <w:style w:type="paragraph" w:customStyle="1" w:styleId="ab">
    <w:name w:val="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"/>
    <w:basedOn w:val="11"/>
    <w:link w:val="ab"/>
    <w:rPr>
      <w:rFonts w:ascii="Verdana" w:hAnsi="Verdana"/>
      <w:sz w:val="20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90">
    <w:name w:val="xl129"/>
    <w:basedOn w:val="11"/>
    <w:link w:val="xl129"/>
    <w:rPr>
      <w:rFonts w:ascii="Times New Roman" w:hAnsi="Times New Roman"/>
      <w:sz w:val="24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10">
    <w:name w:val="xl91"/>
    <w:basedOn w:val="11"/>
    <w:link w:val="xl91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1"/>
    <w:link w:val="ad"/>
    <w:rPr>
      <w:rFonts w:ascii="Times New Roman" w:hAnsi="Times New Roman"/>
      <w:sz w:val="24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70">
    <w:name w:val="xl127"/>
    <w:basedOn w:val="11"/>
    <w:link w:val="xl127"/>
    <w:rPr>
      <w:rFonts w:ascii="Times New Roman" w:hAnsi="Times New Roman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10">
    <w:name w:val="xl101"/>
    <w:basedOn w:val="11"/>
    <w:link w:val="xl101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20">
    <w:name w:val="xl92"/>
    <w:basedOn w:val="11"/>
    <w:link w:val="xl9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1"/>
    <w:link w:val="xl83"/>
    <w:rPr>
      <w:rFonts w:ascii="Times New Roman" w:hAnsi="Times New Roman"/>
      <w:sz w:val="24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50">
    <w:name w:val="xl125"/>
    <w:basedOn w:val="11"/>
    <w:link w:val="xl125"/>
    <w:rPr>
      <w:rFonts w:ascii="Times New Roman" w:hAnsi="Times New Roman"/>
      <w:sz w:val="28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1"/>
    <w:link w:val="xl71"/>
    <w:rPr>
      <w:rFonts w:ascii="Times New Roman" w:hAnsi="Times New Roman"/>
      <w:sz w:val="24"/>
    </w:rPr>
  </w:style>
  <w:style w:type="paragraph" w:customStyle="1" w:styleId="af">
    <w:name w:val="Знак Знак Знак Знак Знак Знак Знак Знак Знак Знак Знак Знак"/>
    <w:basedOn w:val="a"/>
    <w:link w:val="af0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0">
    <w:name w:val="Знак Знак Знак Знак Знак Знак Знак Знак Знак Знак Знак Знак"/>
    <w:basedOn w:val="11"/>
    <w:link w:val="af"/>
    <w:rPr>
      <w:rFonts w:ascii="Tahoma" w:hAnsi="Tahoma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80">
    <w:name w:val="xl98"/>
    <w:basedOn w:val="11"/>
    <w:link w:val="xl98"/>
    <w:rPr>
      <w:rFonts w:ascii="Times New Roman" w:hAnsi="Times New Roman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30">
    <w:name w:val="xl63"/>
    <w:basedOn w:val="11"/>
    <w:link w:val="xl6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1"/>
    <w:link w:val="xl81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10">
    <w:name w:val="xl111"/>
    <w:basedOn w:val="11"/>
    <w:link w:val="xl111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1"/>
    <w:link w:val="xl110"/>
    <w:rPr>
      <w:rFonts w:ascii="Times New Roman" w:hAnsi="Times New Roman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10">
    <w:name w:val="xl121"/>
    <w:basedOn w:val="11"/>
    <w:link w:val="xl121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1"/>
    <w:link w:val="xl68"/>
    <w:rPr>
      <w:rFonts w:ascii="Times New Roman" w:hAnsi="Times New Roman"/>
      <w:sz w:val="24"/>
    </w:rPr>
  </w:style>
  <w:style w:type="paragraph" w:customStyle="1" w:styleId="18">
    <w:name w:val="Абзац списка1"/>
    <w:basedOn w:val="19"/>
    <w:link w:val="1a"/>
    <w:rPr>
      <w:rFonts w:ascii="Times New Roman" w:hAnsi="Times New Roman"/>
      <w:sz w:val="24"/>
    </w:rPr>
  </w:style>
  <w:style w:type="character" w:customStyle="1" w:styleId="1a">
    <w:name w:val="Абзац списка1"/>
    <w:basedOn w:val="1b"/>
    <w:link w:val="18"/>
    <w:rPr>
      <w:rFonts w:ascii="Times New Roman" w:hAnsi="Times New Roman"/>
      <w:sz w:val="24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00">
    <w:name w:val="xl120"/>
    <w:basedOn w:val="11"/>
    <w:link w:val="xl120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1"/>
    <w:link w:val="xl89"/>
    <w:rPr>
      <w:rFonts w:ascii="Times New Roman" w:hAnsi="Times New Roman"/>
      <w:sz w:val="24"/>
    </w:rPr>
  </w:style>
  <w:style w:type="paragraph" w:customStyle="1" w:styleId="24">
    <w:name w:val="Основной текст (2)"/>
    <w:link w:val="25"/>
    <w:rPr>
      <w:rFonts w:ascii="Times New Roman" w:hAnsi="Times New Roman"/>
      <w:sz w:val="28"/>
    </w:rPr>
  </w:style>
  <w:style w:type="character" w:customStyle="1" w:styleId="25">
    <w:name w:val="Основной текст (2)"/>
    <w:link w:val="24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80">
    <w:name w:val="xl108"/>
    <w:basedOn w:val="11"/>
    <w:link w:val="xl10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b/>
      <w:sz w:val="48"/>
    </w:rPr>
  </w:style>
  <w:style w:type="paragraph" w:styleId="af1">
    <w:name w:val="List Paragraph"/>
    <w:basedOn w:val="a"/>
    <w:link w:val="af2"/>
    <w:qFormat/>
    <w:pPr>
      <w:ind w:left="720"/>
    </w:pPr>
  </w:style>
  <w:style w:type="character" w:customStyle="1" w:styleId="af2">
    <w:name w:val="Абзац списка Знак"/>
    <w:basedOn w:val="11"/>
    <w:link w:val="af1"/>
    <w:rPr>
      <w:sz w:val="22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40">
    <w:name w:val="xl114"/>
    <w:basedOn w:val="11"/>
    <w:link w:val="xl114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30">
    <w:name w:val="xl123"/>
    <w:basedOn w:val="11"/>
    <w:link w:val="xl123"/>
    <w:rPr>
      <w:rFonts w:ascii="Times New Roman" w:hAnsi="Times New Roman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1"/>
    <w:link w:val="xl86"/>
    <w:rPr>
      <w:rFonts w:ascii="Times New Roman" w:hAnsi="Times New Roman"/>
      <w:sz w:val="24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1"/>
    <w:link w:val="1e"/>
    <w:rPr>
      <w:rFonts w:ascii="Times New Roman" w:hAnsi="Times New Roman"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1"/>
    <w:link w:val="xl67"/>
    <w:rPr>
      <w:rFonts w:ascii="Times New Roman" w:hAnsi="Times New Roman"/>
      <w:sz w:val="24"/>
    </w:rPr>
  </w:style>
  <w:style w:type="paragraph" w:customStyle="1" w:styleId="26">
    <w:name w:val="Гиперссылка2"/>
    <w:link w:val="af3"/>
    <w:rPr>
      <w:color w:val="0000FF"/>
      <w:u w:val="single"/>
    </w:rPr>
  </w:style>
  <w:style w:type="character" w:styleId="af3">
    <w:name w:val="Hyperlink"/>
    <w:link w:val="2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1"/>
    <w:link w:val="Footnote"/>
    <w:rPr>
      <w:rFonts w:ascii="Times New Roman" w:hAnsi="Times New Roman"/>
      <w:spacing w:val="20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uiPriority w:val="39"/>
    <w:rPr>
      <w:rFonts w:ascii="XO Thames" w:hAnsi="XO Thames"/>
      <w:b/>
      <w:sz w:val="28"/>
    </w:rPr>
  </w:style>
  <w:style w:type="paragraph" w:customStyle="1" w:styleId="1f2">
    <w:name w:val="Номер страницы1"/>
    <w:link w:val="1f3"/>
  </w:style>
  <w:style w:type="character" w:customStyle="1" w:styleId="1f3">
    <w:name w:val="Номер страницы1"/>
    <w:link w:val="1f2"/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00">
    <w:name w:val="xl90"/>
    <w:basedOn w:val="11"/>
    <w:link w:val="xl90"/>
    <w:rPr>
      <w:rFonts w:ascii="Times New Roman" w:hAnsi="Times New Roman"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50">
    <w:name w:val="xl115"/>
    <w:basedOn w:val="11"/>
    <w:link w:val="xl11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90">
    <w:name w:val="xl119"/>
    <w:basedOn w:val="11"/>
    <w:link w:val="xl119"/>
    <w:rPr>
      <w:rFonts w:ascii="Times New Roman" w:hAnsi="Times New Roman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00">
    <w:name w:val="xl100"/>
    <w:basedOn w:val="11"/>
    <w:link w:val="xl100"/>
    <w:rPr>
      <w:rFonts w:ascii="Times New Roman" w:hAnsi="Times New Roman"/>
      <w:sz w:val="24"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1"/>
    <w:link w:val="printj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1"/>
    <w:link w:val="27"/>
    <w:rPr>
      <w:sz w:val="22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1"/>
    <w:link w:val="xl82"/>
    <w:rPr>
      <w:rFonts w:ascii="Times New Roman" w:hAnsi="Times New Roman"/>
      <w:sz w:val="2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70">
    <w:name w:val="xl107"/>
    <w:basedOn w:val="11"/>
    <w:link w:val="xl107"/>
    <w:rPr>
      <w:rFonts w:ascii="Times New Roman" w:hAnsi="Times New Roman"/>
      <w:sz w:val="2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70">
    <w:name w:val="xl97"/>
    <w:basedOn w:val="11"/>
    <w:link w:val="xl9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80">
    <w:name w:val="xl128"/>
    <w:basedOn w:val="11"/>
    <w:link w:val="xl128"/>
    <w:rPr>
      <w:rFonts w:ascii="Times New Roman" w:hAnsi="Times New Roman"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40">
    <w:name w:val="xl104"/>
    <w:basedOn w:val="11"/>
    <w:link w:val="xl104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80">
    <w:name w:val="xl118"/>
    <w:basedOn w:val="11"/>
    <w:link w:val="xl118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1"/>
    <w:link w:val="xl74"/>
    <w:rPr>
      <w:rFonts w:ascii="Times New Roman" w:hAnsi="Times New Roman"/>
      <w:sz w:val="24"/>
    </w:rPr>
  </w:style>
  <w:style w:type="paragraph" w:customStyle="1" w:styleId="19">
    <w:name w:val="Обычный1"/>
    <w:link w:val="1b"/>
    <w:rPr>
      <w:sz w:val="22"/>
    </w:rPr>
  </w:style>
  <w:style w:type="character" w:customStyle="1" w:styleId="1b">
    <w:name w:val="Обычный1"/>
    <w:link w:val="19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60">
    <w:name w:val="xl106"/>
    <w:basedOn w:val="11"/>
    <w:link w:val="xl106"/>
    <w:rPr>
      <w:rFonts w:ascii="Times New Roman" w:hAnsi="Times New Roman"/>
      <w:sz w:val="2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1"/>
    <w:link w:val="xl80"/>
    <w:rPr>
      <w:rFonts w:ascii="Times New Roman" w:hAnsi="Times New Roman"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1"/>
    <w:link w:val="xl113"/>
    <w:rPr>
      <w:rFonts w:ascii="Times New Roman" w:hAnsi="Times New Roman"/>
      <w:sz w:val="24"/>
    </w:rPr>
  </w:style>
  <w:style w:type="paragraph" w:styleId="af4">
    <w:name w:val="Body Text Indent"/>
    <w:basedOn w:val="a"/>
    <w:link w:val="af5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1"/>
    <w:link w:val="af4"/>
    <w:rPr>
      <w:rFonts w:ascii="Times New Roman" w:hAnsi="Times New Roman"/>
      <w:sz w:val="28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1"/>
    <w:link w:val="xl77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1"/>
    <w:link w:val="xl76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50">
    <w:name w:val="xl105"/>
    <w:basedOn w:val="11"/>
    <w:link w:val="xl10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1"/>
    <w:link w:val="xl75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1"/>
    <w:link w:val="xl69"/>
    <w:rPr>
      <w:rFonts w:ascii="Times New Roman" w:hAnsi="Times New Roman"/>
      <w:sz w:val="24"/>
    </w:rPr>
  </w:style>
  <w:style w:type="paragraph" w:customStyle="1" w:styleId="1f4">
    <w:name w:val="Просмотренная гиперссылка1"/>
    <w:link w:val="1f5"/>
    <w:rPr>
      <w:color w:val="954F72"/>
      <w:u w:val="single"/>
    </w:rPr>
  </w:style>
  <w:style w:type="character" w:customStyle="1" w:styleId="1f5">
    <w:name w:val="Просмотренная гиперссылка1"/>
    <w:link w:val="1f4"/>
    <w:rPr>
      <w:color w:val="954F72"/>
      <w:u w:val="single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90">
    <w:name w:val="xl99"/>
    <w:basedOn w:val="11"/>
    <w:link w:val="xl99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1"/>
    <w:link w:val="xl70"/>
    <w:rPr>
      <w:rFonts w:ascii="Times New Roman" w:hAnsi="Times New Roman"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1"/>
    <w:link w:val="xl117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60">
    <w:name w:val="xl116"/>
    <w:basedOn w:val="11"/>
    <w:link w:val="xl116"/>
    <w:rPr>
      <w:rFonts w:ascii="Times New Roman" w:hAnsi="Times New Roman"/>
      <w:sz w:val="24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1"/>
    <w:link w:val="xl94"/>
    <w:rPr>
      <w:rFonts w:ascii="Times New Roman" w:hAnsi="Times New Roman"/>
      <w:sz w:val="24"/>
    </w:rPr>
  </w:style>
  <w:style w:type="paragraph" w:customStyle="1" w:styleId="29">
    <w:name w:val="Основной текст (2)_"/>
    <w:link w:val="2a"/>
    <w:rPr>
      <w:sz w:val="28"/>
      <w:highlight w:val="white"/>
    </w:rPr>
  </w:style>
  <w:style w:type="character" w:customStyle="1" w:styleId="2a">
    <w:name w:val="Основной текст (2)_"/>
    <w:link w:val="29"/>
    <w:rPr>
      <w:sz w:val="28"/>
      <w:highlight w:val="whit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1"/>
    <w:link w:val="xl66"/>
    <w:rPr>
      <w:rFonts w:ascii="Times New Roman" w:hAnsi="Times New Roman"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1"/>
    <w:link w:val="af6"/>
    <w:rPr>
      <w:sz w:val="22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1"/>
    <w:link w:val="xl64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uiPriority w:val="11"/>
    <w:rPr>
      <w:rFonts w:ascii="XO Thames" w:hAnsi="XO Thames"/>
      <w:i/>
      <w:sz w:val="24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60">
    <w:name w:val="xl96"/>
    <w:basedOn w:val="11"/>
    <w:link w:val="xl96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1"/>
    <w:link w:val="xl93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afc">
    <w:name w:val="header"/>
    <w:basedOn w:val="a"/>
    <w:link w:val="a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d">
    <w:name w:val="Верхний колонтитул Знак"/>
    <w:basedOn w:val="11"/>
    <w:link w:val="afc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1"/>
    <w:link w:val="xl7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1"/>
    <w:link w:val="p"/>
    <w:rPr>
      <w:rFonts w:ascii="Times New Roman" w:hAnsi="Times New Roman"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table" w:styleId="afe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b">
    <w:name w:val="Нет списка1"/>
    <w:next w:val="a2"/>
    <w:uiPriority w:val="99"/>
    <w:semiHidden/>
    <w:unhideWhenUsed/>
    <w:rsid w:val="007507C6"/>
  </w:style>
  <w:style w:type="table" w:customStyle="1" w:styleId="33">
    <w:name w:val="Сетка таблицы3"/>
    <w:basedOn w:val="a1"/>
    <w:next w:val="afe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footnote text"/>
    <w:basedOn w:val="a"/>
    <w:link w:val="aff0"/>
    <w:uiPriority w:val="99"/>
    <w:rsid w:val="00D23FA8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0">
    <w:name w:val="Текст сноски Знак"/>
    <w:basedOn w:val="a0"/>
    <w:link w:val="aff"/>
    <w:uiPriority w:val="99"/>
    <w:rsid w:val="00D23FA8"/>
    <w:rPr>
      <w:rFonts w:ascii="Times New Roman" w:hAnsi="Times New Roman"/>
      <w:color w:val="auto"/>
      <w:spacing w:val="20"/>
      <w:lang w:val="x-none" w:eastAsia="x-none"/>
    </w:rPr>
  </w:style>
  <w:style w:type="character" w:styleId="aff1">
    <w:name w:val="footnote reference"/>
    <w:uiPriority w:val="99"/>
    <w:rsid w:val="00D23FA8"/>
    <w:rPr>
      <w:vertAlign w:val="superscript"/>
    </w:rPr>
  </w:style>
  <w:style w:type="paragraph" w:customStyle="1" w:styleId="2c">
    <w:name w:val="Абзац списка2"/>
    <w:basedOn w:val="a"/>
    <w:rsid w:val="00D23FA8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2">
    <w:name w:val="Мой стиль Знак"/>
    <w:uiPriority w:val="99"/>
    <w:locked/>
    <w:rsid w:val="00D23FA8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3">
    <w:name w:val="FollowedHyperlink"/>
    <w:uiPriority w:val="99"/>
    <w:unhideWhenUsed/>
    <w:rsid w:val="00D23FA8"/>
    <w:rPr>
      <w:color w:val="954F72"/>
      <w:u w:val="single"/>
    </w:rPr>
  </w:style>
  <w:style w:type="character" w:styleId="aff4">
    <w:name w:val="page number"/>
    <w:rsid w:val="00D23FA8"/>
  </w:style>
  <w:style w:type="character" w:customStyle="1" w:styleId="aff5">
    <w:name w:val="Основной текст_"/>
    <w:rsid w:val="00D23FA8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6910-9A14-4845-B120-D889E601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Екатерина В.Фирсова</cp:lastModifiedBy>
  <cp:revision>7</cp:revision>
  <cp:lastPrinted>2024-12-26T05:33:00Z</cp:lastPrinted>
  <dcterms:created xsi:type="dcterms:W3CDTF">2024-12-23T09:05:00Z</dcterms:created>
  <dcterms:modified xsi:type="dcterms:W3CDTF">2024-12-26T05:35:00Z</dcterms:modified>
</cp:coreProperties>
</file>